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1"/>
        <w:gridCol w:w="1001"/>
        <w:gridCol w:w="2443"/>
        <w:gridCol w:w="1418"/>
        <w:gridCol w:w="3827"/>
      </w:tblGrid>
      <w:tr w:rsidR="00AA4832" w:rsidRPr="00AA4832" w:rsidTr="002B72F1">
        <w:tc>
          <w:tcPr>
            <w:tcW w:w="9640" w:type="dxa"/>
            <w:gridSpan w:val="5"/>
          </w:tcPr>
          <w:p w:rsidR="002B72F1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  <w:r w:rsidR="002B72F1"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«ОПКД», </w:t>
            </w:r>
          </w:p>
          <w:p w:rsidR="008837A6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заверенных усиленной квалифицированной электронной подписью уполномоченного лица</w:t>
            </w:r>
          </w:p>
          <w:p w:rsidR="002B72F1" w:rsidRPr="00AA4832" w:rsidRDefault="002B72F1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1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</w:tc>
      </w:tr>
      <w:tr w:rsidR="00AA4832" w:rsidRPr="00AA4832" w:rsidTr="002B72F1">
        <w:tc>
          <w:tcPr>
            <w:tcW w:w="95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в Реестре СРО</w:t>
            </w:r>
          </w:p>
        </w:tc>
        <w:tc>
          <w:tcPr>
            <w:tcW w:w="2443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Ф.И.О. кадастрового инженера</w:t>
            </w:r>
          </w:p>
        </w:tc>
        <w:tc>
          <w:tcPr>
            <w:tcW w:w="1418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Основание  (</w:t>
            </w:r>
            <w:proofErr w:type="spellStart"/>
            <w:proofErr w:type="gram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 №)</w:t>
            </w:r>
          </w:p>
        </w:tc>
        <w:tc>
          <w:tcPr>
            <w:tcW w:w="3827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</w:pPr>
            <w:r>
              <w:t>Смирнов Дмитрий Владимирович</w:t>
            </w:r>
          </w:p>
        </w:tc>
        <w:tc>
          <w:tcPr>
            <w:tcW w:w="1418" w:type="dxa"/>
          </w:tcPr>
          <w:p w:rsidR="006139D8" w:rsidRPr="0001326C" w:rsidRDefault="006139D8" w:rsidP="006139D8">
            <w:pPr>
              <w:jc w:val="center"/>
              <w:rPr>
                <w:rFonts w:ascii="Times New Roman" w:hAnsi="Times New Roman"/>
                <w:lang w:val="en-US"/>
              </w:rPr>
            </w:pPr>
            <w:r w:rsidRPr="00496922">
              <w:rPr>
                <w:color w:val="000000"/>
              </w:rPr>
              <w:t>Протокол №47/12 от 17.12.201</w:t>
            </w:r>
            <w:r w:rsidR="0001326C">
              <w:rPr>
                <w:color w:val="000000"/>
                <w:lang w:val="en-US"/>
              </w:rPr>
              <w:t>9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по плановой проверке от 27.02.2020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</w:pPr>
            <w:proofErr w:type="spellStart"/>
            <w:r>
              <w:t>Цюпко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  <w:rPr>
                <w:rFonts w:ascii="Times New Roman" w:hAnsi="Times New Roman"/>
              </w:rPr>
            </w:pPr>
            <w:r w:rsidRPr="009A72B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9A72B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</w:pPr>
            <w:proofErr w:type="spellStart"/>
            <w:r>
              <w:t>Талялев</w:t>
            </w:r>
            <w:proofErr w:type="spellEnd"/>
            <w:r>
              <w:t xml:space="preserve"> Павел Владимирович</w:t>
            </w:r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</w:pPr>
            <w:r w:rsidRPr="009A72B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9A72B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</w:pPr>
            <w:r>
              <w:t xml:space="preserve">Сереженко Анна </w:t>
            </w:r>
            <w:proofErr w:type="spellStart"/>
            <w:r>
              <w:t>Казбулатовна</w:t>
            </w:r>
            <w:proofErr w:type="spellEnd"/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</w:pPr>
            <w:r w:rsidRPr="009A72B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  <w:bookmarkStart w:id="0" w:name="_GoBack"/>
            <w:bookmarkEnd w:id="0"/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9A72BA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</w:pPr>
            <w:r>
              <w:t xml:space="preserve">Корнева Ольга </w:t>
            </w:r>
            <w:proofErr w:type="spellStart"/>
            <w:r>
              <w:t>Тагировна</w:t>
            </w:r>
            <w:proofErr w:type="spellEnd"/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</w:pPr>
            <w:r>
              <w:t>Серебренникова Любовь Юрьевна</w:t>
            </w:r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</w:pPr>
            <w:r>
              <w:t>Серебренников Дмитрий Александрович</w:t>
            </w:r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</w:pPr>
            <w:proofErr w:type="spellStart"/>
            <w:r>
              <w:t>Фидря</w:t>
            </w:r>
            <w:proofErr w:type="spellEnd"/>
            <w:r>
              <w:t xml:space="preserve"> Кирилл Сергеевич</w:t>
            </w:r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</w:pPr>
            <w:r>
              <w:t>Евсикова Евгения Анатольевна</w:t>
            </w:r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</w:pPr>
            <w:r>
              <w:t>Ермолов Алексей Александрович</w:t>
            </w:r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</w:pPr>
            <w:r>
              <w:t>Сычева Татьяна Евгеньевна</w:t>
            </w:r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</w:pPr>
            <w:r>
              <w:t>Яковенко Ирина Рудольфовна</w:t>
            </w:r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</w:pPr>
            <w:r>
              <w:t>Олейник Вера Евгеньевна</w:t>
            </w:r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</w:pPr>
            <w:r>
              <w:t>Чернышев Владимир Юрьевич</w:t>
            </w:r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</w:pPr>
            <w:r>
              <w:t>Чернышев Илья Владимирович</w:t>
            </w:r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Витюшина</w:t>
            </w:r>
            <w:proofErr w:type="spellEnd"/>
            <w:r>
              <w:rPr>
                <w:color w:val="000000"/>
              </w:rPr>
              <w:t xml:space="preserve"> Елена Петровна</w:t>
            </w:r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Столчнев</w:t>
            </w:r>
            <w:proofErr w:type="spellEnd"/>
            <w:r>
              <w:rPr>
                <w:color w:val="000000"/>
              </w:rPr>
              <w:t xml:space="preserve"> Константин Яковлевич</w:t>
            </w:r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Гогина Нина Петровна   </w:t>
            </w:r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Першина Вера Михайловна                                           </w:t>
            </w:r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Кучмасов</w:t>
            </w:r>
            <w:proofErr w:type="spellEnd"/>
            <w:r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139D8" w:rsidRPr="00AA4832" w:rsidTr="00C57657">
        <w:tc>
          <w:tcPr>
            <w:tcW w:w="951" w:type="dxa"/>
            <w:vAlign w:val="center"/>
          </w:tcPr>
          <w:p w:rsidR="006139D8" w:rsidRPr="00AA4832" w:rsidRDefault="006139D8" w:rsidP="006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1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43" w:type="dxa"/>
            <w:vAlign w:val="center"/>
          </w:tcPr>
          <w:p w:rsidR="006139D8" w:rsidRDefault="006139D8" w:rsidP="00613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Архипов Виталий Сергеевич</w:t>
            </w:r>
          </w:p>
        </w:tc>
        <w:tc>
          <w:tcPr>
            <w:tcW w:w="1418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139D8" w:rsidRDefault="006139D8" w:rsidP="006139D8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Pr="00AA4832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Суданов</w:t>
            </w:r>
            <w:proofErr w:type="spellEnd"/>
            <w:r>
              <w:rPr>
                <w:color w:val="000000"/>
              </w:rPr>
              <w:t xml:space="preserve"> Сергей Николаевич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Pr="00AA4832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Суданова</w:t>
            </w:r>
            <w:proofErr w:type="spellEnd"/>
            <w:r>
              <w:rPr>
                <w:color w:val="000000"/>
              </w:rPr>
              <w:t xml:space="preserve"> Мария Арсеньевна  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Pr="00AA4832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proofErr w:type="spellStart"/>
            <w:r>
              <w:t>Зезюля</w:t>
            </w:r>
            <w:proofErr w:type="spellEnd"/>
            <w:r>
              <w:t xml:space="preserve"> Роман Николаевич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Pr="00AA4832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r>
              <w:t>Слезкин Евгений Владимирович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Pr="00AA4832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Саутин Артем Михайлович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Pr="00AA4832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Пахарин</w:t>
            </w:r>
            <w:proofErr w:type="spellEnd"/>
            <w:r>
              <w:rPr>
                <w:color w:val="000000"/>
              </w:rPr>
              <w:t xml:space="preserve"> Сергей Васильевич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Pr="00AA4832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775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Кочеткова Наталья Владимировна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Pr="00AA4832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Пахарина</w:t>
            </w:r>
            <w:proofErr w:type="spellEnd"/>
            <w:r>
              <w:rPr>
                <w:color w:val="000000"/>
              </w:rPr>
              <w:t xml:space="preserve"> Светлана Геннадьевна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Pr="00AA4832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Блеканов</w:t>
            </w:r>
            <w:proofErr w:type="spellEnd"/>
            <w:r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Pr="00AA4832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Жданова  Валентина</w:t>
            </w:r>
            <w:proofErr w:type="gramEnd"/>
            <w:r>
              <w:rPr>
                <w:color w:val="000000"/>
              </w:rPr>
              <w:t xml:space="preserve"> Николаевна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rPr>
          <w:trHeight w:val="565"/>
        </w:trPr>
        <w:tc>
          <w:tcPr>
            <w:tcW w:w="951" w:type="dxa"/>
            <w:vAlign w:val="center"/>
          </w:tcPr>
          <w:p w:rsidR="00C57657" w:rsidRPr="00AA4832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Блеканова</w:t>
            </w:r>
            <w:proofErr w:type="spellEnd"/>
            <w:r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Pr="00AA4832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</w:pPr>
            <w:r>
              <w:t>32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r>
              <w:t>Поминов Владимир Юрьевич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Pr="00AA4832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</w:pPr>
            <w:r>
              <w:t>33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r>
              <w:t>Манохина Елена Александровна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Pr="00AA4832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Конько Сергей Викторович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 Сергей Игоревич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1" w:type="dxa"/>
          </w:tcPr>
          <w:p w:rsidR="00C57657" w:rsidRDefault="00C57657" w:rsidP="00C57657">
            <w:pPr>
              <w:jc w:val="center"/>
              <w:rPr>
                <w:rFonts w:ascii="Times New Roman" w:hAnsi="Times New Roman"/>
              </w:rPr>
            </w:pPr>
            <w:r>
              <w:t>239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r>
              <w:t>Шемякин Сергей Васильевич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649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Родин Иван Николаевич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Небытова</w:t>
            </w:r>
            <w:proofErr w:type="spellEnd"/>
            <w:r>
              <w:rPr>
                <w:color w:val="000000"/>
              </w:rPr>
              <w:t xml:space="preserve"> Вера Леонидовна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r>
              <w:t>Орехова Александра Иосифовна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r>
              <w:t>Галицкая Диана Валерьевна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r>
              <w:t>Волкова Татьяна Анатольевна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r>
              <w:t>Хавкин Владимир Александрович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r>
              <w:t>Клещ Светлана Викторовна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r>
              <w:t>Позднякова Галина Юрьевна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proofErr w:type="spellStart"/>
            <w:r>
              <w:t>Лиходедова</w:t>
            </w:r>
            <w:proofErr w:type="spellEnd"/>
            <w:r>
              <w:t xml:space="preserve"> Людмила Викторовна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1238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r>
              <w:t>Матвеева Елена Викторовна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r>
              <w:t>Ануфриева Елена Олеговна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1242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r>
              <w:t>Кочева Ольга Степановна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1246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proofErr w:type="spellStart"/>
            <w:r>
              <w:t>Оберюхтина</w:t>
            </w:r>
            <w:proofErr w:type="spellEnd"/>
            <w:r>
              <w:t xml:space="preserve"> Дарья Леонидовна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1247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proofErr w:type="spellStart"/>
            <w:r>
              <w:t>Гереш</w:t>
            </w:r>
            <w:proofErr w:type="spellEnd"/>
            <w:r>
              <w:t xml:space="preserve"> Иван Андреевич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r>
              <w:t>Иконникова Екатерина Владимировна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Фидарова</w:t>
            </w:r>
            <w:proofErr w:type="spellEnd"/>
            <w:r>
              <w:rPr>
                <w:color w:val="000000"/>
              </w:rPr>
              <w:t xml:space="preserve"> Елена Валерьевна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Малютина Екатерина Валерьевна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Роман Алексеевич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958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Хлебников Алексей Викторович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959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Ким Виталий Тимофеевич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Белевитина Мария Сергеевна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1557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Скопцова</w:t>
            </w:r>
            <w:proofErr w:type="spellEnd"/>
            <w:r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1862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Морозов Роман Владимирович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r>
              <w:t xml:space="preserve">Берендеева Дина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Поплевина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proofErr w:type="spellStart"/>
            <w:r>
              <w:t>Новохатка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57657" w:rsidRPr="00AA4832" w:rsidTr="00C57657">
        <w:tc>
          <w:tcPr>
            <w:tcW w:w="951" w:type="dxa"/>
            <w:vAlign w:val="center"/>
          </w:tcPr>
          <w:p w:rsidR="00C57657" w:rsidRDefault="00C57657" w:rsidP="00C5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1" w:type="dxa"/>
            <w:vAlign w:val="center"/>
          </w:tcPr>
          <w:p w:rsidR="00C57657" w:rsidRDefault="00C57657" w:rsidP="00C57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688</w:t>
            </w:r>
          </w:p>
        </w:tc>
        <w:tc>
          <w:tcPr>
            <w:tcW w:w="2443" w:type="dxa"/>
            <w:vAlign w:val="center"/>
          </w:tcPr>
          <w:p w:rsidR="00C57657" w:rsidRDefault="00C57657" w:rsidP="00C57657">
            <w:pPr>
              <w:jc w:val="center"/>
            </w:pPr>
            <w:r>
              <w:t>Вишневская Ирина Анатольевна</w:t>
            </w:r>
          </w:p>
        </w:tc>
        <w:tc>
          <w:tcPr>
            <w:tcW w:w="1418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C57657" w:rsidRDefault="00C57657" w:rsidP="00C57657">
            <w:pPr>
              <w:jc w:val="center"/>
            </w:pPr>
            <w:r w:rsidRPr="001A56C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</w:tbl>
    <w:p w:rsidR="002303B8" w:rsidRPr="00AA4832" w:rsidRDefault="002303B8">
      <w:pPr>
        <w:rPr>
          <w:rFonts w:ascii="Times New Roman" w:hAnsi="Times New Roman" w:cs="Times New Roman"/>
          <w:sz w:val="24"/>
          <w:szCs w:val="24"/>
        </w:rPr>
      </w:pPr>
    </w:p>
    <w:sectPr w:rsidR="002303B8" w:rsidRPr="00AA4832" w:rsidSect="002B72F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0127C2"/>
    <w:rsid w:val="0001326C"/>
    <w:rsid w:val="0002215E"/>
    <w:rsid w:val="00033872"/>
    <w:rsid w:val="0006231B"/>
    <w:rsid w:val="00070907"/>
    <w:rsid w:val="000845B3"/>
    <w:rsid w:val="000B28E8"/>
    <w:rsid w:val="000E51D4"/>
    <w:rsid w:val="00106141"/>
    <w:rsid w:val="00122DBA"/>
    <w:rsid w:val="00153D9B"/>
    <w:rsid w:val="001568E6"/>
    <w:rsid w:val="00170C35"/>
    <w:rsid w:val="00176F91"/>
    <w:rsid w:val="001B56AA"/>
    <w:rsid w:val="002303B8"/>
    <w:rsid w:val="002305E6"/>
    <w:rsid w:val="00247562"/>
    <w:rsid w:val="00297CAF"/>
    <w:rsid w:val="002B72F1"/>
    <w:rsid w:val="002D7757"/>
    <w:rsid w:val="0031223C"/>
    <w:rsid w:val="00333FE7"/>
    <w:rsid w:val="00340814"/>
    <w:rsid w:val="0038711F"/>
    <w:rsid w:val="0039039E"/>
    <w:rsid w:val="003A2E01"/>
    <w:rsid w:val="003E6D4D"/>
    <w:rsid w:val="00450092"/>
    <w:rsid w:val="00472890"/>
    <w:rsid w:val="004D1E04"/>
    <w:rsid w:val="004F0EEE"/>
    <w:rsid w:val="005173AD"/>
    <w:rsid w:val="0053571F"/>
    <w:rsid w:val="00556C72"/>
    <w:rsid w:val="00560043"/>
    <w:rsid w:val="005C2A07"/>
    <w:rsid w:val="005C5987"/>
    <w:rsid w:val="006139D8"/>
    <w:rsid w:val="0062247F"/>
    <w:rsid w:val="006236DE"/>
    <w:rsid w:val="00650714"/>
    <w:rsid w:val="0066186C"/>
    <w:rsid w:val="00695A48"/>
    <w:rsid w:val="006B1729"/>
    <w:rsid w:val="006F27BA"/>
    <w:rsid w:val="00730B9A"/>
    <w:rsid w:val="00764892"/>
    <w:rsid w:val="00786A8E"/>
    <w:rsid w:val="007E5DB8"/>
    <w:rsid w:val="007E780A"/>
    <w:rsid w:val="007F2427"/>
    <w:rsid w:val="00860393"/>
    <w:rsid w:val="00874193"/>
    <w:rsid w:val="008803D3"/>
    <w:rsid w:val="008837A6"/>
    <w:rsid w:val="009161F1"/>
    <w:rsid w:val="009811DA"/>
    <w:rsid w:val="00997009"/>
    <w:rsid w:val="009B369F"/>
    <w:rsid w:val="009F7422"/>
    <w:rsid w:val="00A10C7E"/>
    <w:rsid w:val="00A30EEC"/>
    <w:rsid w:val="00A511A1"/>
    <w:rsid w:val="00A72996"/>
    <w:rsid w:val="00A74BCF"/>
    <w:rsid w:val="00A967D4"/>
    <w:rsid w:val="00AA4832"/>
    <w:rsid w:val="00AA572B"/>
    <w:rsid w:val="00AE4276"/>
    <w:rsid w:val="00B03DC6"/>
    <w:rsid w:val="00B87022"/>
    <w:rsid w:val="00BF3E9D"/>
    <w:rsid w:val="00C23C7B"/>
    <w:rsid w:val="00C24381"/>
    <w:rsid w:val="00C32A3F"/>
    <w:rsid w:val="00C358C4"/>
    <w:rsid w:val="00C44987"/>
    <w:rsid w:val="00C57657"/>
    <w:rsid w:val="00C72407"/>
    <w:rsid w:val="00D01151"/>
    <w:rsid w:val="00D15EDA"/>
    <w:rsid w:val="00D51A2E"/>
    <w:rsid w:val="00D73FD8"/>
    <w:rsid w:val="00D81B1C"/>
    <w:rsid w:val="00DD0519"/>
    <w:rsid w:val="00DD3483"/>
    <w:rsid w:val="00DD6503"/>
    <w:rsid w:val="00E06EF1"/>
    <w:rsid w:val="00E73D86"/>
    <w:rsid w:val="00E94261"/>
    <w:rsid w:val="00F11A37"/>
    <w:rsid w:val="00F549A2"/>
    <w:rsid w:val="00F56184"/>
    <w:rsid w:val="00F9440F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C15A"/>
  <w15:chartTrackingRefBased/>
  <w15:docId w15:val="{AE577022-EBE6-4DF1-9CC0-A5A681E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dcterms:created xsi:type="dcterms:W3CDTF">2020-02-28T09:34:00Z</dcterms:created>
  <dcterms:modified xsi:type="dcterms:W3CDTF">2020-02-28T12:14:00Z</dcterms:modified>
</cp:coreProperties>
</file>