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905C6A" w:rsidP="00905C6A">
      <w:pPr>
        <w:pStyle w:val="a4"/>
        <w:ind w:right="-510"/>
        <w:jc w:val="left"/>
        <w:rPr>
          <w:b/>
          <w:szCs w:val="28"/>
        </w:rPr>
      </w:pPr>
      <w:r w:rsidRPr="00905C6A">
        <w:rPr>
          <w:noProof/>
        </w:rPr>
        <w:drawing>
          <wp:inline distT="0" distB="0" distL="0" distR="0" wp14:anchorId="3239085B" wp14:editId="5102517E">
            <wp:extent cx="2895600" cy="1017588"/>
            <wp:effectExtent l="0" t="0" r="0" b="0"/>
            <wp:docPr id="3077" name="Picture 7" descr="основное лого 2 красноярский кра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основное лого 2 красноярский краи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a4"/>
        <w:ind w:right="-510"/>
        <w:rPr>
          <w:b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336353" w:rsidRDefault="00336353" w:rsidP="002C45B3">
      <w:pPr>
        <w:pStyle w:val="Default"/>
        <w:jc w:val="center"/>
        <w:rPr>
          <w:b/>
          <w:sz w:val="42"/>
          <w:szCs w:val="42"/>
        </w:rPr>
      </w:pPr>
    </w:p>
    <w:p w:rsidR="00336353" w:rsidRDefault="00336353" w:rsidP="002C45B3">
      <w:pPr>
        <w:pStyle w:val="Default"/>
        <w:jc w:val="center"/>
        <w:rPr>
          <w:b/>
          <w:sz w:val="42"/>
          <w:szCs w:val="42"/>
        </w:rPr>
      </w:pPr>
    </w:p>
    <w:p w:rsidR="00336353" w:rsidRDefault="00336353" w:rsidP="002C45B3">
      <w:pPr>
        <w:pStyle w:val="Default"/>
        <w:jc w:val="center"/>
        <w:rPr>
          <w:b/>
          <w:sz w:val="42"/>
          <w:szCs w:val="42"/>
        </w:rPr>
      </w:pPr>
    </w:p>
    <w:p w:rsidR="000269B8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Инструкция </w:t>
      </w:r>
    </w:p>
    <w:p w:rsidR="000269B8" w:rsidRDefault="002C45B3" w:rsidP="002C45B3">
      <w:pPr>
        <w:pStyle w:val="Default"/>
        <w:jc w:val="center"/>
        <w:rPr>
          <w:b/>
          <w:sz w:val="42"/>
          <w:szCs w:val="42"/>
        </w:rPr>
      </w:pPr>
      <w:r w:rsidRPr="005874CD">
        <w:rPr>
          <w:b/>
          <w:sz w:val="42"/>
          <w:szCs w:val="42"/>
        </w:rPr>
        <w:t xml:space="preserve">по подаче </w:t>
      </w:r>
      <w:r w:rsidR="00F705A4">
        <w:rPr>
          <w:b/>
          <w:sz w:val="42"/>
          <w:szCs w:val="42"/>
        </w:rPr>
        <w:t xml:space="preserve">кадастровыми инженерами                                                 от имени заказчиков </w:t>
      </w:r>
      <w:r w:rsidRPr="005874CD">
        <w:rPr>
          <w:b/>
          <w:sz w:val="42"/>
          <w:szCs w:val="42"/>
        </w:rPr>
        <w:t xml:space="preserve">заявления </w:t>
      </w:r>
    </w:p>
    <w:p w:rsidR="002C45B3" w:rsidRPr="005874CD" w:rsidRDefault="00FD6C8D" w:rsidP="002C45B3">
      <w:pPr>
        <w:pStyle w:val="Default"/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о</w:t>
      </w:r>
      <w:r w:rsidR="002C45B3" w:rsidRPr="005874CD">
        <w:rPr>
          <w:b/>
          <w:sz w:val="42"/>
          <w:szCs w:val="42"/>
        </w:rPr>
        <w:t xml:space="preserve"> </w:t>
      </w:r>
      <w:r w:rsidR="00E349E4">
        <w:rPr>
          <w:b/>
          <w:sz w:val="42"/>
          <w:szCs w:val="42"/>
        </w:rPr>
        <w:t>постановк</w:t>
      </w:r>
      <w:r>
        <w:rPr>
          <w:b/>
          <w:sz w:val="42"/>
          <w:szCs w:val="42"/>
        </w:rPr>
        <w:t>е</w:t>
      </w:r>
      <w:r w:rsidR="00E349E4">
        <w:rPr>
          <w:b/>
          <w:sz w:val="42"/>
          <w:szCs w:val="42"/>
        </w:rPr>
        <w:t xml:space="preserve"> на государственный кадастровый учет и го</w:t>
      </w:r>
      <w:r>
        <w:rPr>
          <w:b/>
          <w:sz w:val="42"/>
          <w:szCs w:val="42"/>
        </w:rPr>
        <w:t>сударственн</w:t>
      </w:r>
      <w:r w:rsidR="003700BB">
        <w:rPr>
          <w:b/>
          <w:sz w:val="42"/>
          <w:szCs w:val="42"/>
        </w:rPr>
        <w:t>ой</w:t>
      </w:r>
      <w:r>
        <w:rPr>
          <w:b/>
          <w:sz w:val="42"/>
          <w:szCs w:val="42"/>
        </w:rPr>
        <w:t xml:space="preserve"> регистраци</w:t>
      </w:r>
      <w:r w:rsidR="003700BB">
        <w:rPr>
          <w:b/>
          <w:sz w:val="42"/>
          <w:szCs w:val="42"/>
        </w:rPr>
        <w:t>и</w:t>
      </w:r>
      <w:r>
        <w:rPr>
          <w:b/>
          <w:sz w:val="42"/>
          <w:szCs w:val="42"/>
        </w:rPr>
        <w:t xml:space="preserve"> прав </w:t>
      </w:r>
      <w:r w:rsidR="003700BB">
        <w:rPr>
          <w:b/>
          <w:sz w:val="42"/>
          <w:szCs w:val="42"/>
        </w:rPr>
        <w:t xml:space="preserve">на объекты недвижимости </w:t>
      </w:r>
      <w:r w:rsidR="002C45B3" w:rsidRPr="005874CD">
        <w:rPr>
          <w:b/>
          <w:sz w:val="42"/>
          <w:szCs w:val="42"/>
        </w:rPr>
        <w:t xml:space="preserve">посредством сервиса </w:t>
      </w:r>
      <w:r w:rsidR="003700BB">
        <w:rPr>
          <w:b/>
          <w:sz w:val="42"/>
          <w:szCs w:val="42"/>
        </w:rPr>
        <w:t xml:space="preserve">                                  </w:t>
      </w:r>
      <w:proofErr w:type="gramStart"/>
      <w:r w:rsidR="003700BB">
        <w:rPr>
          <w:b/>
          <w:sz w:val="42"/>
          <w:szCs w:val="42"/>
        </w:rPr>
        <w:t xml:space="preserve">   </w:t>
      </w:r>
      <w:r w:rsidR="002C45B3" w:rsidRPr="005874CD">
        <w:rPr>
          <w:b/>
          <w:sz w:val="42"/>
          <w:szCs w:val="42"/>
        </w:rPr>
        <w:t>«</w:t>
      </w:r>
      <w:proofErr w:type="gramEnd"/>
      <w:r w:rsidR="002C45B3" w:rsidRPr="005874CD">
        <w:rPr>
          <w:b/>
          <w:sz w:val="42"/>
          <w:szCs w:val="42"/>
        </w:rPr>
        <w:t xml:space="preserve">Личный кабинет» сайта </w:t>
      </w:r>
      <w:proofErr w:type="spellStart"/>
      <w:r w:rsidR="002C45B3" w:rsidRPr="005874CD">
        <w:rPr>
          <w:b/>
          <w:sz w:val="42"/>
          <w:szCs w:val="42"/>
        </w:rPr>
        <w:t>Росреестра</w:t>
      </w:r>
      <w:proofErr w:type="spellEnd"/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</w:p>
    <w:p w:rsidR="002C45B3" w:rsidRDefault="002C45B3" w:rsidP="002C45B3">
      <w:pPr>
        <w:pStyle w:val="Default"/>
        <w:rPr>
          <w:sz w:val="28"/>
          <w:szCs w:val="28"/>
        </w:rPr>
      </w:pPr>
    </w:p>
    <w:p w:rsidR="002C45B3" w:rsidRPr="00123D4F" w:rsidRDefault="002C45B3" w:rsidP="002C45B3">
      <w:pPr>
        <w:pStyle w:val="Default"/>
        <w:rPr>
          <w:sz w:val="28"/>
          <w:szCs w:val="28"/>
        </w:rPr>
      </w:pPr>
      <w:bookmarkStart w:id="0" w:name="_GoBack"/>
      <w:bookmarkEnd w:id="0"/>
    </w:p>
    <w:p w:rsidR="002C45B3" w:rsidRPr="00123D4F" w:rsidRDefault="002C45B3" w:rsidP="002C45B3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Pr="00123D4F">
        <w:rPr>
          <w:b/>
          <w:sz w:val="28"/>
          <w:szCs w:val="28"/>
        </w:rPr>
        <w:t xml:space="preserve"> Красноярск</w:t>
      </w:r>
    </w:p>
    <w:p w:rsidR="007B2BFE" w:rsidRPr="002C45B3" w:rsidRDefault="007B2BFE" w:rsidP="00806733">
      <w:pPr>
        <w:pStyle w:val="a4"/>
        <w:ind w:right="-510"/>
        <w:rPr>
          <w:b/>
          <w:szCs w:val="28"/>
        </w:rPr>
      </w:pPr>
    </w:p>
    <w:p w:rsidR="0093299E" w:rsidRPr="002C45B3" w:rsidRDefault="0093299E" w:rsidP="00806733">
      <w:pPr>
        <w:ind w:firstLine="709"/>
        <w:jc w:val="both"/>
        <w:rPr>
          <w:sz w:val="28"/>
          <w:szCs w:val="28"/>
        </w:rPr>
      </w:pPr>
      <w:r w:rsidRPr="002C45B3">
        <w:rPr>
          <w:b/>
          <w:sz w:val="28"/>
          <w:szCs w:val="28"/>
        </w:rPr>
        <w:lastRenderedPageBreak/>
        <w:t xml:space="preserve">ВАЖНО! </w:t>
      </w:r>
      <w:r w:rsidRPr="002C45B3">
        <w:rPr>
          <w:sz w:val="28"/>
          <w:szCs w:val="28"/>
        </w:rPr>
        <w:t xml:space="preserve">Для работы в </w:t>
      </w:r>
      <w:r w:rsidR="003E111E" w:rsidRPr="002C45B3">
        <w:rPr>
          <w:sz w:val="28"/>
          <w:szCs w:val="28"/>
        </w:rPr>
        <w:t>Ли</w:t>
      </w:r>
      <w:r w:rsidRPr="002C45B3">
        <w:rPr>
          <w:sz w:val="28"/>
          <w:szCs w:val="28"/>
        </w:rPr>
        <w:t xml:space="preserve">чном кабинете </w:t>
      </w:r>
      <w:r w:rsidR="00FD6C8D">
        <w:rPr>
          <w:sz w:val="28"/>
          <w:szCs w:val="28"/>
        </w:rPr>
        <w:t>заявитель</w:t>
      </w:r>
      <w:r w:rsidR="004560AC" w:rsidRPr="002C45B3">
        <w:rPr>
          <w:sz w:val="28"/>
          <w:szCs w:val="28"/>
        </w:rPr>
        <w:t xml:space="preserve"> должен авторизоваться в Едином портале государственных услуг (ЕПГУ, портал </w:t>
      </w:r>
      <w:proofErr w:type="spellStart"/>
      <w:r w:rsidR="004560AC" w:rsidRPr="002C45B3">
        <w:rPr>
          <w:sz w:val="28"/>
          <w:szCs w:val="28"/>
        </w:rPr>
        <w:t>Госуслуги</w:t>
      </w:r>
      <w:proofErr w:type="spellEnd"/>
      <w:r w:rsidR="004560AC" w:rsidRPr="002C45B3">
        <w:rPr>
          <w:sz w:val="28"/>
          <w:szCs w:val="28"/>
        </w:rPr>
        <w:t xml:space="preserve">) – </w:t>
      </w:r>
      <w:hyperlink r:id="rId8" w:history="1">
        <w:r w:rsidR="004560AC" w:rsidRPr="002C45B3">
          <w:rPr>
            <w:rStyle w:val="af7"/>
            <w:sz w:val="28"/>
            <w:szCs w:val="28"/>
            <w:lang w:val="en-US"/>
          </w:rPr>
          <w:t>https</w:t>
        </w:r>
        <w:r w:rsidR="004560AC" w:rsidRPr="002C45B3">
          <w:rPr>
            <w:rStyle w:val="af7"/>
            <w:sz w:val="28"/>
            <w:szCs w:val="28"/>
          </w:rPr>
          <w:t>://</w:t>
        </w:r>
        <w:r w:rsidR="004560AC" w:rsidRPr="002C45B3">
          <w:rPr>
            <w:rStyle w:val="af7"/>
            <w:sz w:val="28"/>
            <w:szCs w:val="28"/>
            <w:lang w:val="en-US"/>
          </w:rPr>
          <w:t>www</w:t>
        </w:r>
        <w:r w:rsidR="004560AC" w:rsidRPr="002C45B3">
          <w:rPr>
            <w:rStyle w:val="af7"/>
            <w:sz w:val="28"/>
            <w:szCs w:val="28"/>
          </w:rPr>
          <w:t>.</w:t>
        </w:r>
        <w:proofErr w:type="spellStart"/>
        <w:r w:rsidR="004560AC" w:rsidRPr="002C45B3">
          <w:rPr>
            <w:rStyle w:val="af7"/>
            <w:sz w:val="28"/>
            <w:szCs w:val="28"/>
            <w:lang w:val="en-US"/>
          </w:rPr>
          <w:t>gosuslugi</w:t>
        </w:r>
        <w:proofErr w:type="spellEnd"/>
        <w:r w:rsidR="004560AC" w:rsidRPr="002C45B3">
          <w:rPr>
            <w:rStyle w:val="af7"/>
            <w:sz w:val="28"/>
            <w:szCs w:val="28"/>
          </w:rPr>
          <w:t>.</w:t>
        </w:r>
        <w:proofErr w:type="spellStart"/>
        <w:r w:rsidR="004560AC" w:rsidRPr="002C45B3">
          <w:rPr>
            <w:rStyle w:val="af7"/>
            <w:sz w:val="28"/>
            <w:szCs w:val="28"/>
            <w:lang w:val="en-US"/>
          </w:rPr>
          <w:t>ru</w:t>
        </w:r>
        <w:proofErr w:type="spellEnd"/>
      </w:hyperlink>
      <w:r w:rsidR="004560AC" w:rsidRPr="002C45B3">
        <w:rPr>
          <w:sz w:val="28"/>
          <w:szCs w:val="28"/>
        </w:rPr>
        <w:t>.</w:t>
      </w:r>
    </w:p>
    <w:p w:rsidR="007B2BFE" w:rsidRPr="002C45B3" w:rsidRDefault="007B2BFE" w:rsidP="00806733">
      <w:pPr>
        <w:rPr>
          <w:sz w:val="28"/>
          <w:szCs w:val="28"/>
        </w:rPr>
      </w:pPr>
    </w:p>
    <w:p w:rsidR="007B2BFE" w:rsidRPr="002C45B3" w:rsidRDefault="007B2BFE" w:rsidP="002C45B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 xml:space="preserve">Перейти по ссылке </w:t>
      </w:r>
      <w:hyperlink r:id="rId9" w:history="1">
        <w:r w:rsidR="008C2F7D" w:rsidRPr="002C45B3">
          <w:rPr>
            <w:rStyle w:val="af7"/>
            <w:rFonts w:ascii="Times New Roman" w:hAnsi="Times New Roman"/>
            <w:sz w:val="28"/>
            <w:szCs w:val="28"/>
          </w:rPr>
          <w:t>https://rosreestr.</w:t>
        </w:r>
        <w:proofErr w:type="spellStart"/>
        <w:r w:rsidR="008C2F7D" w:rsidRPr="002C45B3">
          <w:rPr>
            <w:rStyle w:val="af7"/>
            <w:rFonts w:ascii="Times New Roman" w:hAnsi="Times New Roman"/>
            <w:sz w:val="28"/>
            <w:szCs w:val="28"/>
            <w:lang w:val="en-US"/>
          </w:rPr>
          <w:t>gov</w:t>
        </w:r>
        <w:proofErr w:type="spellEnd"/>
        <w:r w:rsidR="008C2F7D" w:rsidRPr="002C45B3">
          <w:rPr>
            <w:rStyle w:val="af7"/>
            <w:rFonts w:ascii="Times New Roman" w:hAnsi="Times New Roman"/>
            <w:sz w:val="28"/>
            <w:szCs w:val="28"/>
          </w:rPr>
          <w:t>.</w:t>
        </w:r>
        <w:proofErr w:type="spellStart"/>
        <w:r w:rsidR="008C2F7D" w:rsidRPr="002C45B3">
          <w:rPr>
            <w:rStyle w:val="af7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Pr="002C45B3">
        <w:rPr>
          <w:rFonts w:ascii="Times New Roman" w:hAnsi="Times New Roman"/>
          <w:sz w:val="28"/>
          <w:szCs w:val="28"/>
        </w:rPr>
        <w:t xml:space="preserve"> </w:t>
      </w:r>
      <w:r w:rsidR="008C2F7D" w:rsidRPr="002C45B3">
        <w:rPr>
          <w:rFonts w:ascii="Times New Roman" w:hAnsi="Times New Roman"/>
          <w:sz w:val="28"/>
          <w:szCs w:val="28"/>
        </w:rPr>
        <w:t xml:space="preserve">на </w:t>
      </w:r>
      <w:r w:rsidRPr="002C45B3">
        <w:rPr>
          <w:rFonts w:ascii="Times New Roman" w:hAnsi="Times New Roman"/>
          <w:sz w:val="28"/>
          <w:szCs w:val="28"/>
        </w:rPr>
        <w:t xml:space="preserve">сайт </w:t>
      </w:r>
      <w:proofErr w:type="spellStart"/>
      <w:r w:rsidRPr="002C45B3">
        <w:rPr>
          <w:rFonts w:ascii="Times New Roman" w:hAnsi="Times New Roman"/>
          <w:sz w:val="28"/>
          <w:szCs w:val="28"/>
        </w:rPr>
        <w:t>Росреестра</w:t>
      </w:r>
      <w:proofErr w:type="spellEnd"/>
      <w:r w:rsidR="00447618">
        <w:rPr>
          <w:rFonts w:ascii="Times New Roman" w:hAnsi="Times New Roman"/>
          <w:sz w:val="28"/>
          <w:szCs w:val="28"/>
        </w:rPr>
        <w:t xml:space="preserve"> и нажать кнопку </w:t>
      </w:r>
      <w:r w:rsidR="00907390">
        <w:rPr>
          <w:rFonts w:ascii="Times New Roman" w:hAnsi="Times New Roman"/>
          <w:sz w:val="28"/>
          <w:szCs w:val="28"/>
        </w:rPr>
        <w:t>«</w:t>
      </w:r>
      <w:r w:rsidR="00447618">
        <w:rPr>
          <w:rFonts w:ascii="Times New Roman" w:hAnsi="Times New Roman"/>
          <w:sz w:val="28"/>
          <w:szCs w:val="28"/>
        </w:rPr>
        <w:t>В</w:t>
      </w:r>
      <w:r w:rsidR="00907390">
        <w:rPr>
          <w:rFonts w:ascii="Times New Roman" w:hAnsi="Times New Roman"/>
          <w:sz w:val="28"/>
          <w:szCs w:val="28"/>
        </w:rPr>
        <w:t>ойти»</w:t>
      </w:r>
      <w:r w:rsidRPr="002C45B3">
        <w:rPr>
          <w:rFonts w:ascii="Times New Roman" w:hAnsi="Times New Roman"/>
          <w:sz w:val="28"/>
          <w:szCs w:val="28"/>
        </w:rPr>
        <w:t>.</w:t>
      </w:r>
    </w:p>
    <w:p w:rsidR="007B2BFE" w:rsidRPr="002C45B3" w:rsidRDefault="00F877D8" w:rsidP="008067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C69525" wp14:editId="715483F4">
            <wp:extent cx="4994082" cy="2802360"/>
            <wp:effectExtent l="19050" t="19050" r="16510" b="171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95" cy="2808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2BFE" w:rsidRPr="002C45B3" w:rsidRDefault="004560AC" w:rsidP="002C45B3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 xml:space="preserve">В открывшейся форме для входа необходимо ввести учетные данные </w:t>
      </w:r>
      <w:r w:rsidR="00E349E4">
        <w:rPr>
          <w:rFonts w:ascii="Times New Roman" w:hAnsi="Times New Roman"/>
          <w:sz w:val="28"/>
          <w:szCs w:val="28"/>
        </w:rPr>
        <w:t>заявителя</w:t>
      </w:r>
      <w:r w:rsidRPr="002C45B3">
        <w:rPr>
          <w:rFonts w:ascii="Times New Roman" w:hAnsi="Times New Roman"/>
          <w:sz w:val="28"/>
          <w:szCs w:val="28"/>
        </w:rPr>
        <w:t xml:space="preserve"> и нажать </w:t>
      </w:r>
      <w:r w:rsidR="00907390">
        <w:rPr>
          <w:rFonts w:ascii="Times New Roman" w:hAnsi="Times New Roman"/>
          <w:sz w:val="28"/>
          <w:szCs w:val="28"/>
        </w:rPr>
        <w:t>кнопку «</w:t>
      </w:r>
      <w:r w:rsidRPr="002C45B3">
        <w:rPr>
          <w:rFonts w:ascii="Times New Roman" w:hAnsi="Times New Roman"/>
          <w:sz w:val="28"/>
          <w:szCs w:val="28"/>
        </w:rPr>
        <w:t>Войти</w:t>
      </w:r>
      <w:r w:rsidR="00907390">
        <w:rPr>
          <w:rFonts w:ascii="Times New Roman" w:hAnsi="Times New Roman"/>
          <w:sz w:val="28"/>
          <w:szCs w:val="28"/>
        </w:rPr>
        <w:t>»</w:t>
      </w:r>
      <w:r w:rsidRPr="002C45B3">
        <w:rPr>
          <w:rFonts w:ascii="Times New Roman" w:hAnsi="Times New Roman"/>
          <w:sz w:val="28"/>
          <w:szCs w:val="28"/>
        </w:rPr>
        <w:t>.</w:t>
      </w:r>
    </w:p>
    <w:p w:rsidR="007B2BFE" w:rsidRDefault="00F877D8" w:rsidP="008067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6E1BC0" wp14:editId="5E2B66A5">
            <wp:extent cx="1990725" cy="314325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143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49E4" w:rsidRDefault="00E349E4" w:rsidP="00806733">
      <w:pPr>
        <w:jc w:val="center"/>
        <w:rPr>
          <w:sz w:val="28"/>
          <w:szCs w:val="28"/>
        </w:rPr>
      </w:pPr>
    </w:p>
    <w:p w:rsidR="00E349E4" w:rsidRDefault="00E349E4" w:rsidP="00806733">
      <w:pPr>
        <w:jc w:val="center"/>
        <w:rPr>
          <w:sz w:val="28"/>
          <w:szCs w:val="28"/>
        </w:rPr>
      </w:pPr>
    </w:p>
    <w:p w:rsidR="00E349E4" w:rsidRDefault="00E349E4" w:rsidP="00806733">
      <w:pPr>
        <w:jc w:val="center"/>
        <w:rPr>
          <w:sz w:val="28"/>
          <w:szCs w:val="28"/>
        </w:rPr>
      </w:pPr>
    </w:p>
    <w:p w:rsidR="00E349E4" w:rsidRDefault="00E349E4" w:rsidP="00806733">
      <w:pPr>
        <w:jc w:val="center"/>
        <w:rPr>
          <w:sz w:val="28"/>
          <w:szCs w:val="28"/>
        </w:rPr>
      </w:pPr>
    </w:p>
    <w:p w:rsidR="00E349E4" w:rsidRDefault="00E349E4" w:rsidP="00806733">
      <w:pPr>
        <w:jc w:val="center"/>
        <w:rPr>
          <w:sz w:val="28"/>
          <w:szCs w:val="28"/>
        </w:rPr>
      </w:pPr>
    </w:p>
    <w:p w:rsidR="00E349E4" w:rsidRDefault="00E349E4" w:rsidP="00806733">
      <w:pPr>
        <w:jc w:val="center"/>
        <w:rPr>
          <w:sz w:val="28"/>
          <w:szCs w:val="28"/>
        </w:rPr>
      </w:pPr>
    </w:p>
    <w:p w:rsidR="000973FF" w:rsidRDefault="00E349E4" w:rsidP="00806733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0973FF" w:rsidRPr="002C45B3">
        <w:rPr>
          <w:rFonts w:ascii="Times New Roman" w:hAnsi="Times New Roman"/>
          <w:sz w:val="28"/>
          <w:szCs w:val="28"/>
        </w:rPr>
        <w:t xml:space="preserve"> разделе «Мои услуги и сервисы»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="000973FF" w:rsidRPr="002C45B3">
        <w:rPr>
          <w:rFonts w:ascii="Times New Roman" w:hAnsi="Times New Roman"/>
          <w:sz w:val="28"/>
          <w:szCs w:val="28"/>
        </w:rPr>
        <w:t>выбрать услугу «Кадастровый учет и (или) регистрация прав»</w:t>
      </w:r>
      <w:r w:rsidR="00F705A4">
        <w:rPr>
          <w:rFonts w:ascii="Times New Roman" w:hAnsi="Times New Roman"/>
          <w:sz w:val="28"/>
          <w:szCs w:val="28"/>
        </w:rPr>
        <w:t>.</w:t>
      </w:r>
    </w:p>
    <w:p w:rsidR="00F877D8" w:rsidRPr="002C45B3" w:rsidRDefault="00F877D8" w:rsidP="00F877D8">
      <w:pPr>
        <w:pStyle w:val="ListParagraph1"/>
        <w:keepNext/>
        <w:keepLines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4560AC" w:rsidRPr="002C45B3" w:rsidRDefault="00320D21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AC5408" wp14:editId="7620880D">
            <wp:extent cx="5027900" cy="2989690"/>
            <wp:effectExtent l="19050" t="19050" r="20955" b="203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06" cy="29965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6733" w:rsidRPr="002C45B3" w:rsidRDefault="0080673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4560AC" w:rsidRDefault="000973FF" w:rsidP="00806733">
      <w:pPr>
        <w:pStyle w:val="ListParagraph1"/>
        <w:keepNext/>
        <w:keepLines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>Из представленного списка выбр</w:t>
      </w:r>
      <w:r w:rsidR="00F705A4">
        <w:rPr>
          <w:rFonts w:ascii="Times New Roman" w:hAnsi="Times New Roman"/>
          <w:sz w:val="28"/>
          <w:szCs w:val="28"/>
        </w:rPr>
        <w:t>ать</w:t>
      </w:r>
      <w:r w:rsidRPr="002C45B3">
        <w:rPr>
          <w:rFonts w:ascii="Times New Roman" w:hAnsi="Times New Roman"/>
          <w:sz w:val="28"/>
          <w:szCs w:val="28"/>
        </w:rPr>
        <w:t xml:space="preserve"> категори</w:t>
      </w:r>
      <w:r w:rsidR="00F705A4">
        <w:rPr>
          <w:rFonts w:ascii="Times New Roman" w:hAnsi="Times New Roman"/>
          <w:sz w:val="28"/>
          <w:szCs w:val="28"/>
        </w:rPr>
        <w:t>ю</w:t>
      </w:r>
      <w:r w:rsidRPr="002C45B3">
        <w:rPr>
          <w:rFonts w:ascii="Times New Roman" w:hAnsi="Times New Roman"/>
          <w:sz w:val="28"/>
          <w:szCs w:val="28"/>
        </w:rPr>
        <w:t xml:space="preserve"> - «</w:t>
      </w:r>
      <w:r w:rsidR="00E349E4">
        <w:rPr>
          <w:rFonts w:ascii="Times New Roman" w:hAnsi="Times New Roman"/>
          <w:sz w:val="28"/>
          <w:szCs w:val="28"/>
        </w:rPr>
        <w:t>Кадастровый учет с одновременной регистрацией прав</w:t>
      </w:r>
      <w:r w:rsidRPr="002C45B3">
        <w:rPr>
          <w:rFonts w:ascii="Times New Roman" w:hAnsi="Times New Roman"/>
          <w:sz w:val="28"/>
          <w:szCs w:val="28"/>
        </w:rPr>
        <w:t>», услуга – «</w:t>
      </w:r>
      <w:r w:rsidR="00284BAC">
        <w:rPr>
          <w:rFonts w:ascii="Times New Roman" w:hAnsi="Times New Roman"/>
          <w:sz w:val="28"/>
          <w:szCs w:val="28"/>
        </w:rPr>
        <w:t>Постановка на государственный кадастровый учет и государственная регистрация права</w:t>
      </w:r>
      <w:r w:rsidR="00ED592A" w:rsidRPr="002C45B3">
        <w:rPr>
          <w:rFonts w:ascii="Times New Roman" w:hAnsi="Times New Roman"/>
          <w:sz w:val="28"/>
          <w:szCs w:val="28"/>
        </w:rPr>
        <w:t>»</w:t>
      </w:r>
      <w:r w:rsidRPr="002C45B3">
        <w:rPr>
          <w:rFonts w:ascii="Times New Roman" w:hAnsi="Times New Roman"/>
          <w:sz w:val="28"/>
          <w:szCs w:val="28"/>
        </w:rPr>
        <w:t>)</w:t>
      </w:r>
      <w:r w:rsidR="00F705A4">
        <w:rPr>
          <w:rFonts w:ascii="Times New Roman" w:hAnsi="Times New Roman"/>
          <w:sz w:val="28"/>
          <w:szCs w:val="28"/>
        </w:rPr>
        <w:t>.</w:t>
      </w:r>
    </w:p>
    <w:p w:rsidR="006D5BDF" w:rsidRPr="002C45B3" w:rsidRDefault="006D5BDF" w:rsidP="006D5BDF">
      <w:pPr>
        <w:pStyle w:val="ListParagraph1"/>
        <w:keepNext/>
        <w:keepLines/>
        <w:tabs>
          <w:tab w:val="left" w:pos="993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0973FF" w:rsidRPr="002C45B3" w:rsidRDefault="00E349E4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56982" cy="2501799"/>
            <wp:effectExtent l="19050" t="19050" r="24765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302" cy="2512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6733" w:rsidRDefault="00806733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284BAC" w:rsidRDefault="00284BAC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284BAC" w:rsidRDefault="00284BAC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284BAC" w:rsidRDefault="00284BAC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284BAC" w:rsidRDefault="00284BAC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284BAC" w:rsidRDefault="00284BAC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284BAC" w:rsidRPr="002C45B3" w:rsidRDefault="00284BAC" w:rsidP="00806733">
      <w:pPr>
        <w:pStyle w:val="ListParagraph1"/>
        <w:keepNext/>
        <w:keepLines/>
        <w:ind w:left="0"/>
        <w:jc w:val="center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lastRenderedPageBreak/>
        <w:t>Перей</w:t>
      </w:r>
      <w:r w:rsidR="00F705A4">
        <w:rPr>
          <w:rFonts w:ascii="Times New Roman" w:hAnsi="Times New Roman"/>
          <w:sz w:val="28"/>
          <w:szCs w:val="28"/>
        </w:rPr>
        <w:t>ти</w:t>
      </w:r>
      <w:r w:rsidRPr="002C45B3">
        <w:rPr>
          <w:rFonts w:ascii="Times New Roman" w:hAnsi="Times New Roman"/>
          <w:sz w:val="28"/>
          <w:szCs w:val="28"/>
        </w:rPr>
        <w:t xml:space="preserve"> к заполнению формы заявления</w:t>
      </w:r>
      <w:r>
        <w:rPr>
          <w:rFonts w:ascii="Times New Roman" w:hAnsi="Times New Roman"/>
          <w:sz w:val="28"/>
          <w:szCs w:val="28"/>
        </w:rPr>
        <w:t>,</w:t>
      </w:r>
      <w:r w:rsidRPr="002C45B3">
        <w:rPr>
          <w:rFonts w:ascii="Times New Roman" w:hAnsi="Times New Roman"/>
          <w:sz w:val="28"/>
          <w:szCs w:val="28"/>
        </w:rPr>
        <w:t xml:space="preserve"> выбрав от чьего имени подается заявление</w:t>
      </w:r>
      <w:r w:rsidR="00F705A4">
        <w:rPr>
          <w:rFonts w:ascii="Times New Roman" w:hAnsi="Times New Roman"/>
          <w:sz w:val="28"/>
          <w:szCs w:val="28"/>
        </w:rPr>
        <w:t>.</w:t>
      </w:r>
    </w:p>
    <w:p w:rsidR="00734722" w:rsidRPr="002C45B3" w:rsidRDefault="00734722" w:rsidP="00734722">
      <w:pPr>
        <w:pStyle w:val="ListParagraph1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4A860C" wp14:editId="18056596">
            <wp:extent cx="3790950" cy="1895475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95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722" w:rsidRDefault="00734722" w:rsidP="00734722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734722" w:rsidRDefault="00F705A4" w:rsidP="00734722">
      <w:pPr>
        <w:pStyle w:val="ListParagraph1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</w:t>
      </w:r>
      <w:r w:rsidR="00734722" w:rsidRPr="00DE3D25">
        <w:rPr>
          <w:rFonts w:ascii="Times New Roman" w:hAnsi="Times New Roman"/>
          <w:sz w:val="28"/>
          <w:szCs w:val="28"/>
        </w:rPr>
        <w:t xml:space="preserve">При формировании заявления от имени </w:t>
      </w:r>
      <w:r w:rsidR="00734722">
        <w:rPr>
          <w:rFonts w:ascii="Times New Roman" w:hAnsi="Times New Roman"/>
          <w:sz w:val="28"/>
          <w:szCs w:val="28"/>
        </w:rPr>
        <w:t>Физического лица или Юридического лица</w:t>
      </w:r>
      <w:r w:rsidR="00734722" w:rsidRPr="00DE3D25">
        <w:rPr>
          <w:rFonts w:ascii="Times New Roman" w:hAnsi="Times New Roman"/>
          <w:sz w:val="28"/>
          <w:szCs w:val="28"/>
        </w:rPr>
        <w:t xml:space="preserve"> необходимо выбрать вариант </w:t>
      </w:r>
      <w:r w:rsidR="00734722">
        <w:rPr>
          <w:rFonts w:ascii="Times New Roman" w:hAnsi="Times New Roman"/>
          <w:sz w:val="28"/>
          <w:szCs w:val="28"/>
        </w:rPr>
        <w:t xml:space="preserve">«Представитель правообладателя» и </w:t>
      </w:r>
      <w:r w:rsidR="00734722" w:rsidRPr="00DE3D25">
        <w:rPr>
          <w:rFonts w:ascii="Times New Roman" w:hAnsi="Times New Roman"/>
          <w:sz w:val="28"/>
          <w:szCs w:val="28"/>
        </w:rPr>
        <w:t>выбрать категорию правообладателя - «</w:t>
      </w:r>
      <w:r w:rsidR="00734722">
        <w:rPr>
          <w:rFonts w:ascii="Times New Roman" w:hAnsi="Times New Roman"/>
          <w:sz w:val="28"/>
          <w:szCs w:val="28"/>
        </w:rPr>
        <w:t>Физическое лицо</w:t>
      </w:r>
      <w:r w:rsidR="00734722" w:rsidRPr="00DE3D25">
        <w:rPr>
          <w:rFonts w:ascii="Times New Roman" w:hAnsi="Times New Roman"/>
          <w:sz w:val="28"/>
          <w:szCs w:val="28"/>
        </w:rPr>
        <w:t>» и</w:t>
      </w:r>
      <w:r w:rsidR="00734722">
        <w:rPr>
          <w:rFonts w:ascii="Times New Roman" w:hAnsi="Times New Roman"/>
          <w:sz w:val="28"/>
          <w:szCs w:val="28"/>
        </w:rPr>
        <w:t>ли</w:t>
      </w:r>
      <w:r w:rsidR="00734722" w:rsidRPr="00DE3D25">
        <w:rPr>
          <w:rFonts w:ascii="Times New Roman" w:hAnsi="Times New Roman"/>
          <w:sz w:val="28"/>
          <w:szCs w:val="28"/>
        </w:rPr>
        <w:t xml:space="preserve"> «</w:t>
      </w:r>
      <w:r w:rsidR="00734722">
        <w:rPr>
          <w:rFonts w:ascii="Times New Roman" w:hAnsi="Times New Roman"/>
          <w:sz w:val="28"/>
          <w:szCs w:val="28"/>
        </w:rPr>
        <w:t>Российское юридическое лицо</w:t>
      </w:r>
      <w:r w:rsidR="00734722" w:rsidRPr="00DE3D2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34722" w:rsidRDefault="00734722" w:rsidP="00734722">
      <w:pPr>
        <w:pStyle w:val="ListParagraph1"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16DC46" wp14:editId="620D266B">
            <wp:extent cx="4686300" cy="298132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981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F705A4" w:rsidP="00734722">
      <w:pPr>
        <w:pStyle w:val="ListParagraph1"/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З</w:t>
      </w:r>
      <w:r w:rsidR="00734722" w:rsidRPr="00DE3D25">
        <w:rPr>
          <w:rFonts w:ascii="Times New Roman" w:hAnsi="Times New Roman"/>
          <w:sz w:val="28"/>
          <w:szCs w:val="28"/>
        </w:rPr>
        <w:t>аполнить соответствующие сведения о правообладателе.</w:t>
      </w: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734722" w:rsidRDefault="00A4137F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5A3D2" wp14:editId="5D9A75F2">
                <wp:simplePos x="0" y="0"/>
                <wp:positionH relativeFrom="column">
                  <wp:posOffset>3890010</wp:posOffset>
                </wp:positionH>
                <wp:positionV relativeFrom="paragraph">
                  <wp:posOffset>1285875</wp:posOffset>
                </wp:positionV>
                <wp:extent cx="1228725" cy="0"/>
                <wp:effectExtent l="38100" t="76200" r="0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8DFE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06.3pt;margin-top:101.25pt;width:96.75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7D5E2" wp14:editId="0E7517F8">
                <wp:simplePos x="0" y="0"/>
                <wp:positionH relativeFrom="column">
                  <wp:posOffset>5107305</wp:posOffset>
                </wp:positionH>
                <wp:positionV relativeFrom="paragraph">
                  <wp:posOffset>485775</wp:posOffset>
                </wp:positionV>
                <wp:extent cx="1619250" cy="1609725"/>
                <wp:effectExtent l="0" t="0" r="19050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722" w:rsidRDefault="00734722" w:rsidP="00734722">
                            <w:pPr>
                              <w:jc w:val="center"/>
                            </w:pPr>
                            <w:r>
                              <w:t>Заполняются сведения о юридическом лице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17D5E2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402.15pt;margin-top:38.25pt;width:127.5pt;height:12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" fillcolor="white [3201]" strokecolor="black [3213]" strokeweight=".5pt">
                <v:textbox>
                  <w:txbxContent>
                    <w:p w:rsidR="00734722" w:rsidRDefault="00734722" w:rsidP="00734722">
                      <w:pPr>
                        <w:jc w:val="center"/>
                      </w:pPr>
                      <w:r>
                        <w:t>Заполняются сведения о юридическом лице</w:t>
                      </w:r>
                    </w:p>
                  </w:txbxContent>
                </v:textbox>
              </v:shape>
            </w:pict>
          </mc:Fallback>
        </mc:AlternateContent>
      </w:r>
      <w:r w:rsidR="007347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2548E8" wp14:editId="5A6AAE84">
            <wp:extent cx="3872933" cy="2505075"/>
            <wp:effectExtent l="19050" t="19050" r="133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028" cy="25167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722" w:rsidRDefault="00734722" w:rsidP="00734722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1D02C" wp14:editId="70CC20B1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3867150" cy="60007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6000750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AC774" id="Прямоугольник 25" o:spid="_x0000_s1026" style="position:absolute;margin-left:0;margin-top:12.6pt;width:304.5pt;height:472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" filled="f" strokecolor="black [1600]" strokeweight=".5pt">
                <w10:wrap anchorx="margin"/>
              </v:rect>
            </w:pict>
          </mc:Fallback>
        </mc:AlternateContent>
      </w:r>
    </w:p>
    <w:p w:rsidR="00734722" w:rsidRDefault="00734722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B5EDAC" wp14:editId="636BB2A7">
                <wp:simplePos x="0" y="0"/>
                <wp:positionH relativeFrom="column">
                  <wp:posOffset>3869055</wp:posOffset>
                </wp:positionH>
                <wp:positionV relativeFrom="paragraph">
                  <wp:posOffset>2829560</wp:posOffset>
                </wp:positionV>
                <wp:extent cx="1228725" cy="0"/>
                <wp:effectExtent l="38100" t="76200" r="0" b="952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29D03" id="Прямая со стрелкой 29" o:spid="_x0000_s1026" type="#_x0000_t32" style="position:absolute;margin-left:304.65pt;margin-top:222.8pt;width:96.7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" strokecolor="black [3040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B1A256" wp14:editId="7AAD85C5">
                <wp:simplePos x="0" y="0"/>
                <wp:positionH relativeFrom="margin">
                  <wp:posOffset>5102225</wp:posOffset>
                </wp:positionH>
                <wp:positionV relativeFrom="paragraph">
                  <wp:posOffset>2124710</wp:posOffset>
                </wp:positionV>
                <wp:extent cx="1685925" cy="1390650"/>
                <wp:effectExtent l="0" t="0" r="28575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722" w:rsidRDefault="00734722" w:rsidP="00734722">
                            <w:pPr>
                              <w:jc w:val="center"/>
                            </w:pPr>
                            <w:r>
                              <w:t>Заполняются сведения о физическом лице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1A256" id="Надпись 26" o:spid="_x0000_s1027" type="#_x0000_t202" style="position:absolute;left:0;text-align:left;margin-left:401.75pt;margin-top:167.3pt;width:132.75pt;height:109.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" fillcolor="white [3201]" strokeweight=".5pt">
                <v:textbox>
                  <w:txbxContent>
                    <w:p w:rsidR="00734722" w:rsidRDefault="00734722" w:rsidP="00734722">
                      <w:pPr>
                        <w:jc w:val="center"/>
                      </w:pPr>
                      <w:r>
                        <w:t>Заполняются сведения о физическом лице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0F181D" wp14:editId="781D0D70">
            <wp:extent cx="3514725" cy="3938166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480" cy="395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22" w:rsidRDefault="00734722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997A07" wp14:editId="53EB073A">
            <wp:extent cx="3502636" cy="18573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981" cy="19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22" w:rsidRDefault="00734722" w:rsidP="00F705A4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lastRenderedPageBreak/>
        <w:t>После заполнения сведений о правообладателе необходимо заполнить сведения о представителе правообладателя</w:t>
      </w:r>
      <w:r w:rsidR="00F705A4">
        <w:rPr>
          <w:rFonts w:ascii="Times New Roman" w:hAnsi="Times New Roman"/>
          <w:sz w:val="28"/>
          <w:szCs w:val="28"/>
        </w:rPr>
        <w:t>.</w:t>
      </w:r>
    </w:p>
    <w:p w:rsidR="00734722" w:rsidRDefault="00734722" w:rsidP="00734722">
      <w:pPr>
        <w:pStyle w:val="ListParagraph1"/>
        <w:tabs>
          <w:tab w:val="left" w:pos="993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87A5B1" wp14:editId="51EC503D">
                <wp:simplePos x="0" y="0"/>
                <wp:positionH relativeFrom="margin">
                  <wp:align>left</wp:align>
                </wp:positionH>
                <wp:positionV relativeFrom="paragraph">
                  <wp:posOffset>163195</wp:posOffset>
                </wp:positionV>
                <wp:extent cx="3514725" cy="572452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5724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4C0FE" id="Прямоугольник 64" o:spid="_x0000_s1026" style="position:absolute;margin-left:0;margin-top:12.85pt;width:276.75pt;height:450.75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" filled="f" strokecolor="black [3213]">
                <w10:wrap anchorx="margin"/>
              </v:rect>
            </w:pict>
          </mc:Fallback>
        </mc:AlternateContent>
      </w:r>
    </w:p>
    <w:p w:rsidR="00734722" w:rsidRPr="001D6F17" w:rsidRDefault="00734722" w:rsidP="00734722">
      <w:pPr>
        <w:pStyle w:val="ListParagraph1"/>
        <w:tabs>
          <w:tab w:val="left" w:pos="993"/>
        </w:tabs>
        <w:ind w:left="0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F254D" wp14:editId="32D6DF74">
                <wp:simplePos x="0" y="0"/>
                <wp:positionH relativeFrom="column">
                  <wp:posOffset>3535680</wp:posOffset>
                </wp:positionH>
                <wp:positionV relativeFrom="paragraph">
                  <wp:posOffset>2775585</wp:posOffset>
                </wp:positionV>
                <wp:extent cx="1600200" cy="0"/>
                <wp:effectExtent l="38100" t="76200" r="0" b="952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08C03" id="Прямая со стрелкой 66" o:spid="_x0000_s1026" type="#_x0000_t32" style="position:absolute;margin-left:278.4pt;margin-top:218.55pt;width:126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" strokecolor="black [3213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72EF1" wp14:editId="5DE0D088">
                <wp:simplePos x="0" y="0"/>
                <wp:positionH relativeFrom="column">
                  <wp:posOffset>5143500</wp:posOffset>
                </wp:positionH>
                <wp:positionV relativeFrom="paragraph">
                  <wp:posOffset>2085975</wp:posOffset>
                </wp:positionV>
                <wp:extent cx="1581150" cy="1371600"/>
                <wp:effectExtent l="0" t="0" r="19050" b="1905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722" w:rsidRDefault="00734722" w:rsidP="00734722">
                            <w:pPr>
                              <w:jc w:val="center"/>
                            </w:pPr>
                            <w:r>
                              <w:t xml:space="preserve">Сведения загружаются автоматически с портала </w:t>
                            </w:r>
                            <w:proofErr w:type="spellStart"/>
                            <w:r>
                              <w:t>Госуслуги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72EF1" id="Надпись 46" o:spid="_x0000_s1028" type="#_x0000_t202" style="position:absolute;margin-left:405pt;margin-top:164.25pt;width:124.5pt;height:10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" fillcolor="white [3201]" strokeweight=".5pt">
                <v:textbox>
                  <w:txbxContent>
                    <w:p w:rsidR="00734722" w:rsidRDefault="00734722" w:rsidP="00734722">
                      <w:pPr>
                        <w:jc w:val="center"/>
                      </w:pPr>
                      <w:r>
                        <w:t xml:space="preserve">Сведения загружаются автоматически с портала </w:t>
                      </w:r>
                      <w:proofErr w:type="spellStart"/>
                      <w:r>
                        <w:t>Госуслуги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4ACCA59" wp14:editId="43DB831C">
            <wp:simplePos x="0" y="0"/>
            <wp:positionH relativeFrom="margin">
              <wp:align>left</wp:align>
            </wp:positionH>
            <wp:positionV relativeFrom="paragraph">
              <wp:posOffset>3766185</wp:posOffset>
            </wp:positionV>
            <wp:extent cx="3334359" cy="1781175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458" cy="17881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741ADA6" wp14:editId="0DAFA967">
            <wp:extent cx="3314700" cy="375321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434" cy="3795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34722" w:rsidRDefault="00734722" w:rsidP="00734722">
      <w:pPr>
        <w:rPr>
          <w:sz w:val="28"/>
          <w:szCs w:val="28"/>
        </w:rPr>
      </w:pPr>
    </w:p>
    <w:p w:rsidR="00734722" w:rsidRDefault="00734722" w:rsidP="00734722">
      <w:pPr>
        <w:ind w:left="1134"/>
        <w:rPr>
          <w:sz w:val="28"/>
          <w:szCs w:val="28"/>
        </w:rPr>
      </w:pPr>
    </w:p>
    <w:p w:rsidR="00734722" w:rsidRDefault="00734722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734722" w:rsidRPr="00FC755F" w:rsidRDefault="00734722" w:rsidP="00734722">
      <w:pPr>
        <w:tabs>
          <w:tab w:val="left" w:pos="993"/>
        </w:tabs>
        <w:jc w:val="both"/>
        <w:rPr>
          <w:sz w:val="28"/>
          <w:szCs w:val="28"/>
        </w:rPr>
      </w:pPr>
    </w:p>
    <w:p w:rsidR="00734722" w:rsidRPr="00FC755F" w:rsidRDefault="00734722" w:rsidP="00734722">
      <w:pPr>
        <w:tabs>
          <w:tab w:val="left" w:pos="993"/>
        </w:tabs>
        <w:jc w:val="both"/>
        <w:rPr>
          <w:sz w:val="28"/>
          <w:szCs w:val="28"/>
        </w:rPr>
      </w:pPr>
    </w:p>
    <w:p w:rsidR="00734722" w:rsidRDefault="00734722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734722" w:rsidRDefault="00734722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A4137F" w:rsidRDefault="00A4137F" w:rsidP="00734722">
      <w:pPr>
        <w:pStyle w:val="af9"/>
        <w:tabs>
          <w:tab w:val="left" w:pos="993"/>
        </w:tabs>
        <w:jc w:val="both"/>
        <w:rPr>
          <w:sz w:val="28"/>
          <w:szCs w:val="28"/>
        </w:rPr>
      </w:pPr>
    </w:p>
    <w:p w:rsidR="00734722" w:rsidRDefault="00734722" w:rsidP="00734722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lastRenderedPageBreak/>
        <w:t>В следующем блоке необходимо заполнить информацию о документе, подтверждающем полномочия представителя правообладателя.</w:t>
      </w:r>
    </w:p>
    <w:p w:rsidR="00A4137F" w:rsidRDefault="00A4137F" w:rsidP="00A4137F">
      <w:pPr>
        <w:pStyle w:val="ListParagraph1"/>
        <w:tabs>
          <w:tab w:val="left" w:pos="993"/>
        </w:tabs>
        <w:rPr>
          <w:rFonts w:ascii="Times New Roman" w:hAnsi="Times New Roman"/>
          <w:sz w:val="28"/>
          <w:szCs w:val="28"/>
        </w:rPr>
      </w:pPr>
    </w:p>
    <w:p w:rsidR="00A4137F" w:rsidRDefault="00A4137F" w:rsidP="00A4137F">
      <w:pPr>
        <w:pStyle w:val="ListParagraph1"/>
        <w:tabs>
          <w:tab w:val="left" w:pos="993"/>
        </w:tabs>
        <w:rPr>
          <w:rFonts w:ascii="Times New Roman" w:hAnsi="Times New Roman"/>
          <w:sz w:val="28"/>
          <w:szCs w:val="28"/>
        </w:rPr>
      </w:pPr>
    </w:p>
    <w:p w:rsidR="00A4137F" w:rsidRPr="002C45B3" w:rsidRDefault="00A4137F" w:rsidP="00A4137F">
      <w:pPr>
        <w:pStyle w:val="ListParagraph1"/>
        <w:tabs>
          <w:tab w:val="left" w:pos="993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4446270</wp:posOffset>
                </wp:positionV>
                <wp:extent cx="19050" cy="600075"/>
                <wp:effectExtent l="76200" t="38100" r="57150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F5F95" id="Прямая со стрелкой 6" o:spid="_x0000_s1026" type="#_x0000_t32" style="position:absolute;margin-left:268.65pt;margin-top:350.1pt;width:1.5pt;height:47.2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44CCCC" wp14:editId="397166D5">
            <wp:extent cx="6335689" cy="4419600"/>
            <wp:effectExtent l="19050" t="19050" r="2730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182" cy="4477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722" w:rsidRPr="00FC755F" w:rsidRDefault="00734722" w:rsidP="00734722">
      <w:pPr>
        <w:tabs>
          <w:tab w:val="left" w:pos="993"/>
        </w:tabs>
        <w:jc w:val="center"/>
        <w:rPr>
          <w:sz w:val="28"/>
          <w:szCs w:val="28"/>
        </w:rPr>
      </w:pPr>
    </w:p>
    <w:p w:rsidR="00734722" w:rsidRDefault="00734722" w:rsidP="00734722">
      <w:pPr>
        <w:rPr>
          <w:sz w:val="28"/>
          <w:szCs w:val="28"/>
        </w:rPr>
      </w:pPr>
    </w:p>
    <w:p w:rsidR="00734722" w:rsidRDefault="00A4137F" w:rsidP="0073472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6FC69C" wp14:editId="7C230A89">
                <wp:simplePos x="0" y="0"/>
                <wp:positionH relativeFrom="margin">
                  <wp:posOffset>897255</wp:posOffset>
                </wp:positionH>
                <wp:positionV relativeFrom="paragraph">
                  <wp:posOffset>11430</wp:posOffset>
                </wp:positionV>
                <wp:extent cx="5238750" cy="1886585"/>
                <wp:effectExtent l="0" t="0" r="19050" b="1841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88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37F" w:rsidRPr="00907390" w:rsidRDefault="00A4137F" w:rsidP="00A4137F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07390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ВАЖНО!</w:t>
                            </w:r>
                            <w:r w:rsidRPr="0090739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4137F" w:rsidRPr="00F705A4" w:rsidRDefault="00A4137F" w:rsidP="00A4137F">
                            <w:pPr>
                              <w:rPr>
                                <w:szCs w:val="26"/>
                              </w:rPr>
                            </w:pPr>
                            <w:r w:rsidRPr="00F705A4">
                              <w:rPr>
                                <w:szCs w:val="26"/>
                              </w:rPr>
                              <w:t>Необходимо</w:t>
                            </w:r>
                            <w:r w:rsidR="00F705A4" w:rsidRPr="00F705A4">
                              <w:rPr>
                                <w:szCs w:val="26"/>
                              </w:rPr>
                              <w:t xml:space="preserve"> в графах, обязательных для заполнения</w:t>
                            </w:r>
                            <w:r w:rsidRPr="00F705A4">
                              <w:rPr>
                                <w:szCs w:val="26"/>
                              </w:rPr>
                              <w:t>:</w:t>
                            </w:r>
                          </w:p>
                          <w:p w:rsidR="00A4137F" w:rsidRPr="00F705A4" w:rsidRDefault="00A4137F" w:rsidP="00A4137F">
                            <w:pPr>
                              <w:pStyle w:val="af9"/>
                              <w:numPr>
                                <w:ilvl w:val="0"/>
                                <w:numId w:val="18"/>
                              </w:numPr>
                              <w:ind w:left="426" w:hanging="351"/>
                              <w:rPr>
                                <w:szCs w:val="26"/>
                              </w:rPr>
                            </w:pPr>
                            <w:r w:rsidRPr="00F705A4">
                              <w:rPr>
                                <w:szCs w:val="26"/>
                              </w:rPr>
                              <w:t>«Вид документа»</w:t>
                            </w:r>
                            <w:r w:rsidR="00F705A4">
                              <w:rPr>
                                <w:szCs w:val="26"/>
                              </w:rPr>
                              <w:t xml:space="preserve"> -</w:t>
                            </w:r>
                            <w:r w:rsidRPr="00F705A4">
                              <w:rPr>
                                <w:szCs w:val="26"/>
                              </w:rPr>
                              <w:t xml:space="preserve"> выбрать «Иной документ»</w:t>
                            </w:r>
                            <w:r w:rsidR="00F705A4" w:rsidRPr="00F705A4">
                              <w:rPr>
                                <w:szCs w:val="26"/>
                              </w:rPr>
                              <w:t>;</w:t>
                            </w:r>
                          </w:p>
                          <w:p w:rsidR="00A4137F" w:rsidRPr="00F705A4" w:rsidRDefault="00A4137F" w:rsidP="00A4137F">
                            <w:pPr>
                              <w:pStyle w:val="af9"/>
                              <w:numPr>
                                <w:ilvl w:val="0"/>
                                <w:numId w:val="18"/>
                              </w:numPr>
                              <w:ind w:left="426" w:hanging="351"/>
                              <w:rPr>
                                <w:szCs w:val="26"/>
                              </w:rPr>
                            </w:pPr>
                            <w:r w:rsidRPr="00F705A4">
                              <w:rPr>
                                <w:szCs w:val="26"/>
                              </w:rPr>
                              <w:t xml:space="preserve">«Номер» - </w:t>
                            </w:r>
                            <w:r w:rsidR="00F705A4" w:rsidRPr="00F705A4">
                              <w:rPr>
                                <w:szCs w:val="26"/>
                              </w:rPr>
                              <w:t xml:space="preserve">указать </w:t>
                            </w:r>
                            <w:r w:rsidRPr="00F705A4">
                              <w:rPr>
                                <w:szCs w:val="26"/>
                              </w:rPr>
                              <w:t>номер договора</w:t>
                            </w:r>
                            <w:r w:rsidR="00F705A4" w:rsidRPr="00F705A4">
                              <w:rPr>
                                <w:szCs w:val="26"/>
                              </w:rPr>
                              <w:t>;</w:t>
                            </w:r>
                          </w:p>
                          <w:p w:rsidR="00A4137F" w:rsidRPr="00F705A4" w:rsidRDefault="00A4137F" w:rsidP="00A4137F">
                            <w:pPr>
                              <w:pStyle w:val="af9"/>
                              <w:numPr>
                                <w:ilvl w:val="0"/>
                                <w:numId w:val="18"/>
                              </w:numPr>
                              <w:ind w:left="426" w:hanging="351"/>
                              <w:rPr>
                                <w:szCs w:val="26"/>
                              </w:rPr>
                            </w:pPr>
                            <w:r w:rsidRPr="00F705A4">
                              <w:rPr>
                                <w:szCs w:val="26"/>
                              </w:rPr>
                              <w:t xml:space="preserve">«Дата выдачи» - </w:t>
                            </w:r>
                            <w:r w:rsidR="00F705A4" w:rsidRPr="00F705A4">
                              <w:rPr>
                                <w:szCs w:val="26"/>
                              </w:rPr>
                              <w:t>указать дату</w:t>
                            </w:r>
                            <w:r w:rsidRPr="00F705A4">
                              <w:rPr>
                                <w:szCs w:val="26"/>
                              </w:rPr>
                              <w:t xml:space="preserve"> договора</w:t>
                            </w:r>
                            <w:r w:rsidR="00F705A4" w:rsidRPr="00F705A4">
                              <w:rPr>
                                <w:szCs w:val="26"/>
                              </w:rPr>
                              <w:t>;</w:t>
                            </w:r>
                          </w:p>
                          <w:p w:rsidR="00A4137F" w:rsidRPr="00F705A4" w:rsidRDefault="00A4137F" w:rsidP="00A4137F">
                            <w:pPr>
                              <w:pStyle w:val="af9"/>
                              <w:numPr>
                                <w:ilvl w:val="0"/>
                                <w:numId w:val="18"/>
                              </w:numPr>
                              <w:ind w:left="426" w:hanging="351"/>
                              <w:rPr>
                                <w:szCs w:val="26"/>
                              </w:rPr>
                            </w:pPr>
                            <w:r w:rsidRPr="00F705A4">
                              <w:rPr>
                                <w:szCs w:val="26"/>
                              </w:rPr>
                              <w:t xml:space="preserve">«Орган выдавший документ» - </w:t>
                            </w:r>
                            <w:r w:rsidR="00F705A4" w:rsidRPr="00F705A4">
                              <w:rPr>
                                <w:szCs w:val="26"/>
                              </w:rPr>
                              <w:t xml:space="preserve">указать </w:t>
                            </w:r>
                            <w:r w:rsidRPr="00F705A4">
                              <w:rPr>
                                <w:szCs w:val="26"/>
                              </w:rPr>
                              <w:t xml:space="preserve">«Договор </w:t>
                            </w:r>
                            <w:r w:rsidR="00F705A4">
                              <w:rPr>
                                <w:szCs w:val="26"/>
                              </w:rPr>
                              <w:t>на выполнение</w:t>
                            </w:r>
                            <w:r w:rsidRPr="00F705A4">
                              <w:rPr>
                                <w:szCs w:val="26"/>
                              </w:rPr>
                              <w:t xml:space="preserve"> кадастровых работ»</w:t>
                            </w:r>
                            <w:r w:rsidR="00F705A4" w:rsidRPr="00F705A4">
                              <w:rPr>
                                <w:szCs w:val="26"/>
                              </w:rPr>
                              <w:t>;</w:t>
                            </w:r>
                          </w:p>
                          <w:p w:rsidR="00F705A4" w:rsidRPr="00F705A4" w:rsidRDefault="00A4137F" w:rsidP="00A4137F">
                            <w:pPr>
                              <w:pStyle w:val="af9"/>
                              <w:numPr>
                                <w:ilvl w:val="0"/>
                                <w:numId w:val="18"/>
                              </w:numPr>
                              <w:ind w:left="426" w:hanging="351"/>
                              <w:rPr>
                                <w:szCs w:val="26"/>
                              </w:rPr>
                            </w:pPr>
                            <w:r w:rsidRPr="00F705A4">
                              <w:rPr>
                                <w:noProof/>
                                <w:szCs w:val="26"/>
                              </w:rPr>
                              <w:t xml:space="preserve">«Файл» </w:t>
                            </w:r>
                            <w:r w:rsidR="00F705A4" w:rsidRPr="00F705A4">
                              <w:rPr>
                                <w:noProof/>
                                <w:szCs w:val="26"/>
                              </w:rPr>
                              <w:t>- прикрепить документ</w:t>
                            </w:r>
                            <w:r w:rsidR="00F705A4">
                              <w:rPr>
                                <w:noProof/>
                                <w:szCs w:val="26"/>
                              </w:rPr>
                              <w:t>;</w:t>
                            </w:r>
                          </w:p>
                          <w:p w:rsidR="00A4137F" w:rsidRPr="00F705A4" w:rsidRDefault="00A4137F" w:rsidP="00A4137F">
                            <w:pPr>
                              <w:pStyle w:val="af9"/>
                              <w:numPr>
                                <w:ilvl w:val="0"/>
                                <w:numId w:val="18"/>
                              </w:numPr>
                              <w:ind w:left="426" w:hanging="351"/>
                              <w:rPr>
                                <w:szCs w:val="26"/>
                              </w:rPr>
                            </w:pPr>
                            <w:r w:rsidRPr="00F705A4">
                              <w:rPr>
                                <w:noProof/>
                                <w:szCs w:val="26"/>
                              </w:rPr>
                              <w:t xml:space="preserve"> «Подпись»</w:t>
                            </w:r>
                            <w:r w:rsidR="00F705A4" w:rsidRPr="00F705A4">
                              <w:rPr>
                                <w:noProof/>
                                <w:szCs w:val="26"/>
                              </w:rPr>
                              <w:t xml:space="preserve"> -</w:t>
                            </w:r>
                            <w:r w:rsidR="00F705A4">
                              <w:rPr>
                                <w:noProof/>
                                <w:szCs w:val="26"/>
                              </w:rPr>
                              <w:t xml:space="preserve"> </w:t>
                            </w:r>
                            <w:r w:rsidR="00F705A4" w:rsidRPr="00F705A4">
                              <w:rPr>
                                <w:noProof/>
                                <w:szCs w:val="26"/>
                              </w:rPr>
                              <w:t>прикрепить подпись.</w:t>
                            </w:r>
                            <w:r w:rsidRPr="00F705A4">
                              <w:rPr>
                                <w:noProof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FC69C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9" type="#_x0000_t202" style="position:absolute;margin-left:70.65pt;margin-top:.9pt;width:412.5pt;height:148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" fillcolor="white [3201]" strokeweight=".5pt">
                <v:textbox>
                  <w:txbxContent>
                    <w:p w:rsidR="00A4137F" w:rsidRPr="00907390" w:rsidRDefault="00A4137F" w:rsidP="00A4137F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07390">
                        <w:rPr>
                          <w:b/>
                          <w:color w:val="FF0000"/>
                          <w:sz w:val="28"/>
                          <w:szCs w:val="28"/>
                        </w:rPr>
                        <w:t>ВАЖНО!</w:t>
                      </w:r>
                      <w:r w:rsidRPr="00907390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4137F" w:rsidRPr="00F705A4" w:rsidRDefault="00A4137F" w:rsidP="00A4137F">
                      <w:pPr>
                        <w:rPr>
                          <w:szCs w:val="26"/>
                        </w:rPr>
                      </w:pPr>
                      <w:r w:rsidRPr="00F705A4">
                        <w:rPr>
                          <w:szCs w:val="26"/>
                        </w:rPr>
                        <w:t>Необходимо</w:t>
                      </w:r>
                      <w:r w:rsidR="00F705A4" w:rsidRPr="00F705A4">
                        <w:rPr>
                          <w:szCs w:val="26"/>
                        </w:rPr>
                        <w:t xml:space="preserve"> в графах, обязательных для заполнения</w:t>
                      </w:r>
                      <w:r w:rsidRPr="00F705A4">
                        <w:rPr>
                          <w:szCs w:val="26"/>
                        </w:rPr>
                        <w:t>:</w:t>
                      </w:r>
                    </w:p>
                    <w:p w:rsidR="00A4137F" w:rsidRPr="00F705A4" w:rsidRDefault="00A4137F" w:rsidP="00A4137F">
                      <w:pPr>
                        <w:pStyle w:val="af9"/>
                        <w:numPr>
                          <w:ilvl w:val="0"/>
                          <w:numId w:val="18"/>
                        </w:numPr>
                        <w:ind w:left="426" w:hanging="351"/>
                        <w:rPr>
                          <w:szCs w:val="26"/>
                        </w:rPr>
                      </w:pPr>
                      <w:r w:rsidRPr="00F705A4">
                        <w:rPr>
                          <w:szCs w:val="26"/>
                        </w:rPr>
                        <w:t>«Вид документа»</w:t>
                      </w:r>
                      <w:r w:rsidR="00F705A4">
                        <w:rPr>
                          <w:szCs w:val="26"/>
                        </w:rPr>
                        <w:t xml:space="preserve"> -</w:t>
                      </w:r>
                      <w:r w:rsidRPr="00F705A4">
                        <w:rPr>
                          <w:szCs w:val="26"/>
                        </w:rPr>
                        <w:t xml:space="preserve"> выбрать «Иной документ»</w:t>
                      </w:r>
                      <w:r w:rsidR="00F705A4" w:rsidRPr="00F705A4">
                        <w:rPr>
                          <w:szCs w:val="26"/>
                        </w:rPr>
                        <w:t>;</w:t>
                      </w:r>
                    </w:p>
                    <w:p w:rsidR="00A4137F" w:rsidRPr="00F705A4" w:rsidRDefault="00A4137F" w:rsidP="00A4137F">
                      <w:pPr>
                        <w:pStyle w:val="af9"/>
                        <w:numPr>
                          <w:ilvl w:val="0"/>
                          <w:numId w:val="18"/>
                        </w:numPr>
                        <w:ind w:left="426" w:hanging="351"/>
                        <w:rPr>
                          <w:szCs w:val="26"/>
                        </w:rPr>
                      </w:pPr>
                      <w:r w:rsidRPr="00F705A4">
                        <w:rPr>
                          <w:szCs w:val="26"/>
                        </w:rPr>
                        <w:t xml:space="preserve">«Номер» - </w:t>
                      </w:r>
                      <w:r w:rsidR="00F705A4" w:rsidRPr="00F705A4">
                        <w:rPr>
                          <w:szCs w:val="26"/>
                        </w:rPr>
                        <w:t xml:space="preserve">указать </w:t>
                      </w:r>
                      <w:r w:rsidRPr="00F705A4">
                        <w:rPr>
                          <w:szCs w:val="26"/>
                        </w:rPr>
                        <w:t>номер договора</w:t>
                      </w:r>
                      <w:r w:rsidR="00F705A4" w:rsidRPr="00F705A4">
                        <w:rPr>
                          <w:szCs w:val="26"/>
                        </w:rPr>
                        <w:t>;</w:t>
                      </w:r>
                    </w:p>
                    <w:p w:rsidR="00A4137F" w:rsidRPr="00F705A4" w:rsidRDefault="00A4137F" w:rsidP="00A4137F">
                      <w:pPr>
                        <w:pStyle w:val="af9"/>
                        <w:numPr>
                          <w:ilvl w:val="0"/>
                          <w:numId w:val="18"/>
                        </w:numPr>
                        <w:ind w:left="426" w:hanging="351"/>
                        <w:rPr>
                          <w:szCs w:val="26"/>
                        </w:rPr>
                      </w:pPr>
                      <w:r w:rsidRPr="00F705A4">
                        <w:rPr>
                          <w:szCs w:val="26"/>
                        </w:rPr>
                        <w:t xml:space="preserve">«Дата выдачи» - </w:t>
                      </w:r>
                      <w:r w:rsidR="00F705A4" w:rsidRPr="00F705A4">
                        <w:rPr>
                          <w:szCs w:val="26"/>
                        </w:rPr>
                        <w:t>указать дату</w:t>
                      </w:r>
                      <w:r w:rsidRPr="00F705A4">
                        <w:rPr>
                          <w:szCs w:val="26"/>
                        </w:rPr>
                        <w:t xml:space="preserve"> договора</w:t>
                      </w:r>
                      <w:r w:rsidR="00F705A4" w:rsidRPr="00F705A4">
                        <w:rPr>
                          <w:szCs w:val="26"/>
                        </w:rPr>
                        <w:t>;</w:t>
                      </w:r>
                    </w:p>
                    <w:p w:rsidR="00A4137F" w:rsidRPr="00F705A4" w:rsidRDefault="00A4137F" w:rsidP="00A4137F">
                      <w:pPr>
                        <w:pStyle w:val="af9"/>
                        <w:numPr>
                          <w:ilvl w:val="0"/>
                          <w:numId w:val="18"/>
                        </w:numPr>
                        <w:ind w:left="426" w:hanging="351"/>
                        <w:rPr>
                          <w:szCs w:val="26"/>
                        </w:rPr>
                      </w:pPr>
                      <w:r w:rsidRPr="00F705A4">
                        <w:rPr>
                          <w:szCs w:val="26"/>
                        </w:rPr>
                        <w:t xml:space="preserve">«Орган выдавший документ» - </w:t>
                      </w:r>
                      <w:r w:rsidR="00F705A4" w:rsidRPr="00F705A4">
                        <w:rPr>
                          <w:szCs w:val="26"/>
                        </w:rPr>
                        <w:t xml:space="preserve">указать </w:t>
                      </w:r>
                      <w:r w:rsidRPr="00F705A4">
                        <w:rPr>
                          <w:szCs w:val="26"/>
                        </w:rPr>
                        <w:t xml:space="preserve">«Договор </w:t>
                      </w:r>
                      <w:r w:rsidR="00F705A4">
                        <w:rPr>
                          <w:szCs w:val="26"/>
                        </w:rPr>
                        <w:t>на выполнение</w:t>
                      </w:r>
                      <w:r w:rsidRPr="00F705A4">
                        <w:rPr>
                          <w:szCs w:val="26"/>
                        </w:rPr>
                        <w:t xml:space="preserve"> кадастровых работ»</w:t>
                      </w:r>
                      <w:r w:rsidR="00F705A4" w:rsidRPr="00F705A4">
                        <w:rPr>
                          <w:szCs w:val="26"/>
                        </w:rPr>
                        <w:t>;</w:t>
                      </w:r>
                    </w:p>
                    <w:p w:rsidR="00F705A4" w:rsidRPr="00F705A4" w:rsidRDefault="00A4137F" w:rsidP="00A4137F">
                      <w:pPr>
                        <w:pStyle w:val="af9"/>
                        <w:numPr>
                          <w:ilvl w:val="0"/>
                          <w:numId w:val="18"/>
                        </w:numPr>
                        <w:ind w:left="426" w:hanging="351"/>
                        <w:rPr>
                          <w:szCs w:val="26"/>
                        </w:rPr>
                      </w:pPr>
                      <w:r w:rsidRPr="00F705A4">
                        <w:rPr>
                          <w:noProof/>
                          <w:szCs w:val="26"/>
                        </w:rPr>
                        <w:t xml:space="preserve">«Файл» </w:t>
                      </w:r>
                      <w:r w:rsidR="00F705A4" w:rsidRPr="00F705A4">
                        <w:rPr>
                          <w:noProof/>
                          <w:szCs w:val="26"/>
                        </w:rPr>
                        <w:t>- прикрепить документ</w:t>
                      </w:r>
                      <w:r w:rsidR="00F705A4">
                        <w:rPr>
                          <w:noProof/>
                          <w:szCs w:val="26"/>
                        </w:rPr>
                        <w:t>;</w:t>
                      </w:r>
                    </w:p>
                    <w:p w:rsidR="00A4137F" w:rsidRPr="00F705A4" w:rsidRDefault="00A4137F" w:rsidP="00A4137F">
                      <w:pPr>
                        <w:pStyle w:val="af9"/>
                        <w:numPr>
                          <w:ilvl w:val="0"/>
                          <w:numId w:val="18"/>
                        </w:numPr>
                        <w:ind w:left="426" w:hanging="351"/>
                        <w:rPr>
                          <w:szCs w:val="26"/>
                        </w:rPr>
                      </w:pPr>
                      <w:r w:rsidRPr="00F705A4">
                        <w:rPr>
                          <w:noProof/>
                          <w:szCs w:val="26"/>
                        </w:rPr>
                        <w:t xml:space="preserve"> «Подпись»</w:t>
                      </w:r>
                      <w:r w:rsidR="00F705A4" w:rsidRPr="00F705A4">
                        <w:rPr>
                          <w:noProof/>
                          <w:szCs w:val="26"/>
                        </w:rPr>
                        <w:t xml:space="preserve"> -</w:t>
                      </w:r>
                      <w:r w:rsidR="00F705A4">
                        <w:rPr>
                          <w:noProof/>
                          <w:szCs w:val="26"/>
                        </w:rPr>
                        <w:t xml:space="preserve"> </w:t>
                      </w:r>
                      <w:r w:rsidR="00F705A4" w:rsidRPr="00F705A4">
                        <w:rPr>
                          <w:noProof/>
                          <w:szCs w:val="26"/>
                        </w:rPr>
                        <w:t>прикрепить подпись.</w:t>
                      </w:r>
                      <w:r w:rsidRPr="00F705A4">
                        <w:rPr>
                          <w:noProof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722" w:rsidRDefault="00734722" w:rsidP="00734722">
      <w:pPr>
        <w:pStyle w:val="ListParagraph1"/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734722" w:rsidRDefault="00734722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A4137F" w:rsidRDefault="00A4137F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A4137F" w:rsidRDefault="00A4137F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A4137F" w:rsidRDefault="00A4137F" w:rsidP="00734722">
      <w:pPr>
        <w:pStyle w:val="ListParagraph1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953974" w:rsidRPr="00284BAC" w:rsidRDefault="009F4CAB" w:rsidP="00734722">
      <w:pPr>
        <w:pStyle w:val="af9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noProof/>
          <w:sz w:val="28"/>
          <w:szCs w:val="28"/>
        </w:rPr>
      </w:pPr>
      <w:r w:rsidRPr="002C45B3">
        <w:rPr>
          <w:noProof/>
          <w:sz w:val="28"/>
          <w:szCs w:val="28"/>
        </w:rPr>
        <w:lastRenderedPageBreak/>
        <w:t xml:space="preserve">Если все предыдущие разделы заполнены корректно и поля отмеченные </w:t>
      </w:r>
      <w:r w:rsidRPr="002C45B3">
        <w:rPr>
          <w:noProof/>
          <w:color w:val="FF0000"/>
          <w:sz w:val="28"/>
          <w:szCs w:val="28"/>
        </w:rPr>
        <w:t xml:space="preserve">* </w:t>
      </w:r>
      <w:r w:rsidRPr="002C45B3">
        <w:rPr>
          <w:noProof/>
          <w:color w:val="auto"/>
          <w:sz w:val="28"/>
          <w:szCs w:val="28"/>
        </w:rPr>
        <w:t xml:space="preserve">заполнены, то откроется </w:t>
      </w:r>
      <w:r w:rsidR="00291546" w:rsidRPr="002C45B3">
        <w:rPr>
          <w:noProof/>
          <w:color w:val="auto"/>
          <w:sz w:val="28"/>
          <w:szCs w:val="28"/>
        </w:rPr>
        <w:t xml:space="preserve">для заполнения </w:t>
      </w:r>
      <w:r w:rsidRPr="002C45B3">
        <w:rPr>
          <w:noProof/>
          <w:color w:val="auto"/>
          <w:sz w:val="28"/>
          <w:szCs w:val="28"/>
        </w:rPr>
        <w:t>следующий раздел «Сведения об объекте недвижимости, праве и обременении»</w:t>
      </w:r>
      <w:r w:rsidR="00D92530" w:rsidRPr="002C45B3">
        <w:rPr>
          <w:noProof/>
          <w:color w:val="auto"/>
          <w:sz w:val="28"/>
          <w:szCs w:val="28"/>
        </w:rPr>
        <w:t>.</w:t>
      </w:r>
    </w:p>
    <w:p w:rsidR="00284BAC" w:rsidRPr="002C45B3" w:rsidRDefault="00284BAC" w:rsidP="00284BAC">
      <w:pPr>
        <w:pStyle w:val="af9"/>
        <w:tabs>
          <w:tab w:val="left" w:pos="993"/>
        </w:tabs>
        <w:ind w:left="709"/>
        <w:jc w:val="both"/>
        <w:rPr>
          <w:noProof/>
          <w:sz w:val="28"/>
          <w:szCs w:val="28"/>
        </w:rPr>
      </w:pPr>
    </w:p>
    <w:p w:rsidR="00C83259" w:rsidRDefault="00284BAC" w:rsidP="0080673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47475" cy="2955340"/>
            <wp:effectExtent l="19050" t="19050" r="10795" b="165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ымянный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968" cy="29623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3259" w:rsidRPr="002C45B3" w:rsidRDefault="00C83259" w:rsidP="00806733">
      <w:pPr>
        <w:jc w:val="center"/>
        <w:rPr>
          <w:noProof/>
          <w:sz w:val="28"/>
          <w:szCs w:val="28"/>
        </w:rPr>
      </w:pPr>
    </w:p>
    <w:p w:rsidR="007B2BFE" w:rsidRPr="002C45B3" w:rsidRDefault="007B2BFE" w:rsidP="00734722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 xml:space="preserve">После заполнения </w:t>
      </w:r>
      <w:r w:rsidR="00676240" w:rsidRPr="002C45B3">
        <w:rPr>
          <w:sz w:val="28"/>
          <w:szCs w:val="28"/>
        </w:rPr>
        <w:t xml:space="preserve">всех </w:t>
      </w:r>
      <w:r w:rsidRPr="002C45B3">
        <w:rPr>
          <w:sz w:val="28"/>
          <w:szCs w:val="28"/>
        </w:rPr>
        <w:t xml:space="preserve">сведений необходимо </w:t>
      </w:r>
      <w:r w:rsidR="00676240" w:rsidRPr="002C45B3">
        <w:rPr>
          <w:sz w:val="28"/>
          <w:szCs w:val="28"/>
        </w:rPr>
        <w:t xml:space="preserve">прикрепить документы и </w:t>
      </w:r>
      <w:r w:rsidRPr="002C45B3">
        <w:rPr>
          <w:sz w:val="28"/>
          <w:szCs w:val="28"/>
        </w:rPr>
        <w:t>нажать кнопку «Далее».</w:t>
      </w:r>
    </w:p>
    <w:p w:rsidR="007B2BFE" w:rsidRPr="002C45B3" w:rsidRDefault="007B2BFE" w:rsidP="00676240">
      <w:pPr>
        <w:jc w:val="center"/>
        <w:rPr>
          <w:sz w:val="28"/>
          <w:szCs w:val="28"/>
        </w:rPr>
      </w:pPr>
    </w:p>
    <w:p w:rsidR="007B2BFE" w:rsidRDefault="00C83259" w:rsidP="00C832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2650" cy="3200374"/>
            <wp:effectExtent l="19050" t="19050" r="12700" b="196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45" cy="3209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4BAC" w:rsidRDefault="00284BAC" w:rsidP="00284BAC">
      <w:pPr>
        <w:rPr>
          <w:sz w:val="28"/>
          <w:szCs w:val="28"/>
        </w:rPr>
      </w:pPr>
    </w:p>
    <w:p w:rsidR="00284BAC" w:rsidRPr="00A331FF" w:rsidRDefault="00284BAC" w:rsidP="00284BAC">
      <w:pPr>
        <w:ind w:firstLine="709"/>
        <w:jc w:val="both"/>
        <w:rPr>
          <w:color w:val="auto"/>
          <w:sz w:val="28"/>
          <w:szCs w:val="28"/>
        </w:rPr>
      </w:pPr>
      <w:r w:rsidRPr="00284BAC">
        <w:rPr>
          <w:b/>
          <w:color w:val="FF0000"/>
          <w:sz w:val="28"/>
          <w:szCs w:val="28"/>
        </w:rPr>
        <w:t>ВНИМАНИЕ!!!!!!!</w:t>
      </w:r>
      <w:r>
        <w:rPr>
          <w:b/>
          <w:color w:val="FF0000"/>
          <w:sz w:val="28"/>
          <w:szCs w:val="28"/>
        </w:rPr>
        <w:t xml:space="preserve"> </w:t>
      </w:r>
      <w:r w:rsidRPr="00A331FF">
        <w:rPr>
          <w:color w:val="auto"/>
          <w:sz w:val="28"/>
          <w:szCs w:val="28"/>
        </w:rPr>
        <w:t xml:space="preserve">При прикреплении документов «Технический план» или «Межевой план» в </w:t>
      </w:r>
      <w:r w:rsidR="00A331FF">
        <w:rPr>
          <w:color w:val="auto"/>
          <w:sz w:val="28"/>
          <w:szCs w:val="28"/>
        </w:rPr>
        <w:t>графе</w:t>
      </w:r>
      <w:r w:rsidRPr="00A331FF">
        <w:rPr>
          <w:color w:val="auto"/>
          <w:sz w:val="28"/>
          <w:szCs w:val="28"/>
        </w:rPr>
        <w:t xml:space="preserve"> «Вид документа» </w:t>
      </w:r>
      <w:r w:rsidR="00291546" w:rsidRPr="00A331FF">
        <w:rPr>
          <w:color w:val="auto"/>
          <w:sz w:val="28"/>
          <w:szCs w:val="28"/>
        </w:rPr>
        <w:t xml:space="preserve">в выпадающем списке </w:t>
      </w:r>
      <w:r w:rsidRPr="00A331FF">
        <w:rPr>
          <w:color w:val="auto"/>
          <w:sz w:val="28"/>
          <w:szCs w:val="28"/>
        </w:rPr>
        <w:t xml:space="preserve">необходимо выбрать </w:t>
      </w:r>
      <w:r w:rsidR="00291546" w:rsidRPr="00A331FF">
        <w:rPr>
          <w:color w:val="auto"/>
          <w:sz w:val="28"/>
          <w:szCs w:val="28"/>
        </w:rPr>
        <w:t>соответствующий</w:t>
      </w:r>
      <w:r w:rsidRPr="00A331FF">
        <w:rPr>
          <w:color w:val="auto"/>
          <w:sz w:val="28"/>
          <w:szCs w:val="28"/>
        </w:rPr>
        <w:t xml:space="preserve"> документ: для технического плана – «Технический план здания, сооружения, помещения либо объекта незавершенного строительством», для межевого плана – «Межевой план»</w:t>
      </w:r>
      <w:r w:rsidR="00291546" w:rsidRPr="00A331FF">
        <w:rPr>
          <w:color w:val="auto"/>
          <w:sz w:val="28"/>
          <w:szCs w:val="28"/>
        </w:rPr>
        <w:t>.</w:t>
      </w:r>
    </w:p>
    <w:p w:rsidR="00C83259" w:rsidRDefault="00C83259" w:rsidP="00C83259">
      <w:pPr>
        <w:jc w:val="center"/>
        <w:rPr>
          <w:sz w:val="28"/>
          <w:szCs w:val="28"/>
        </w:rPr>
      </w:pPr>
    </w:p>
    <w:p w:rsidR="00A4137F" w:rsidRPr="002C45B3" w:rsidRDefault="00A4137F" w:rsidP="00C83259">
      <w:pPr>
        <w:jc w:val="center"/>
        <w:rPr>
          <w:sz w:val="28"/>
          <w:szCs w:val="28"/>
        </w:rPr>
      </w:pPr>
    </w:p>
    <w:p w:rsidR="00C5360E" w:rsidRPr="002C45B3" w:rsidRDefault="00C5360E" w:rsidP="00734722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Откроется форма предварительного просмотра заявления</w:t>
      </w:r>
      <w:r w:rsidR="00291546">
        <w:rPr>
          <w:sz w:val="28"/>
          <w:szCs w:val="28"/>
        </w:rPr>
        <w:t>.</w:t>
      </w:r>
    </w:p>
    <w:p w:rsidR="00C5360E" w:rsidRPr="002C45B3" w:rsidRDefault="00C5360E" w:rsidP="00C5360E">
      <w:pPr>
        <w:pStyle w:val="af9"/>
        <w:ind w:left="709"/>
        <w:jc w:val="both"/>
        <w:rPr>
          <w:sz w:val="28"/>
          <w:szCs w:val="28"/>
        </w:rPr>
      </w:pPr>
    </w:p>
    <w:p w:rsidR="00F73B45" w:rsidRDefault="00284BAC" w:rsidP="00F73B4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6592" cy="636423"/>
            <wp:effectExtent l="19050" t="19050" r="14605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езымянный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47" cy="64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3B45" w:rsidRDefault="00F73B45" w:rsidP="00F73B45">
      <w:pPr>
        <w:jc w:val="center"/>
        <w:rPr>
          <w:sz w:val="28"/>
          <w:szCs w:val="28"/>
        </w:rPr>
      </w:pPr>
    </w:p>
    <w:p w:rsidR="00C5360E" w:rsidRDefault="00C04D8E" w:rsidP="00734722">
      <w:pPr>
        <w:pStyle w:val="af9"/>
        <w:numPr>
          <w:ilvl w:val="1"/>
          <w:numId w:val="6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60E" w:rsidRPr="00C04D8E">
        <w:rPr>
          <w:sz w:val="28"/>
          <w:szCs w:val="28"/>
        </w:rPr>
        <w:t>В случае</w:t>
      </w:r>
      <w:r w:rsidR="00291546">
        <w:rPr>
          <w:sz w:val="28"/>
          <w:szCs w:val="28"/>
        </w:rPr>
        <w:t>,</w:t>
      </w:r>
      <w:r w:rsidR="00C5360E" w:rsidRPr="00C04D8E">
        <w:rPr>
          <w:sz w:val="28"/>
          <w:szCs w:val="28"/>
        </w:rPr>
        <w:t xml:space="preserve"> если при проверке заполненных сведений в предварительном просмотре выявили ошибку, то отредактировать данные можно нажав кнопку «Назад».</w:t>
      </w:r>
    </w:p>
    <w:p w:rsidR="00A4137F" w:rsidRPr="00C04D8E" w:rsidRDefault="00A4137F" w:rsidP="00A4137F">
      <w:pPr>
        <w:pStyle w:val="af9"/>
        <w:tabs>
          <w:tab w:val="left" w:pos="1276"/>
        </w:tabs>
        <w:ind w:left="709"/>
        <w:jc w:val="both"/>
        <w:rPr>
          <w:sz w:val="28"/>
          <w:szCs w:val="28"/>
        </w:rPr>
      </w:pPr>
    </w:p>
    <w:p w:rsidR="00C04D8E" w:rsidRDefault="00C83259" w:rsidP="00C04D8E">
      <w:pPr>
        <w:tabs>
          <w:tab w:val="left" w:pos="127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64175" cy="2327343"/>
            <wp:effectExtent l="19050" t="19050" r="22225" b="158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930" cy="2330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3259" w:rsidRPr="00C04D8E" w:rsidRDefault="00C83259" w:rsidP="00C04D8E">
      <w:pPr>
        <w:tabs>
          <w:tab w:val="left" w:pos="1276"/>
        </w:tabs>
        <w:jc w:val="center"/>
        <w:rPr>
          <w:sz w:val="28"/>
          <w:szCs w:val="28"/>
        </w:rPr>
      </w:pPr>
    </w:p>
    <w:p w:rsidR="00C51264" w:rsidRPr="00C04D8E" w:rsidRDefault="00C51264" w:rsidP="00734722">
      <w:pPr>
        <w:pStyle w:val="af9"/>
        <w:numPr>
          <w:ilvl w:val="1"/>
          <w:numId w:val="6"/>
        </w:numPr>
        <w:ind w:left="0" w:firstLine="709"/>
        <w:rPr>
          <w:sz w:val="28"/>
          <w:szCs w:val="28"/>
        </w:rPr>
      </w:pPr>
      <w:r w:rsidRPr="00C04D8E">
        <w:rPr>
          <w:sz w:val="28"/>
          <w:szCs w:val="28"/>
        </w:rPr>
        <w:t>В случае если все сведения внесены корректно, то необходимо нажать кнопку «Далее».</w:t>
      </w:r>
    </w:p>
    <w:p w:rsidR="007B2A30" w:rsidRDefault="007B2A30" w:rsidP="00C5360E">
      <w:pPr>
        <w:jc w:val="center"/>
        <w:rPr>
          <w:sz w:val="28"/>
          <w:szCs w:val="28"/>
        </w:rPr>
      </w:pPr>
    </w:p>
    <w:p w:rsidR="007B2A30" w:rsidRPr="002C45B3" w:rsidRDefault="00C83259" w:rsidP="00C5360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5150" cy="2404425"/>
            <wp:effectExtent l="19050" t="19050" r="12700" b="152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28" cy="24225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360E" w:rsidRPr="002C45B3" w:rsidRDefault="00C5360E" w:rsidP="00806733">
      <w:pPr>
        <w:rPr>
          <w:sz w:val="28"/>
          <w:szCs w:val="28"/>
        </w:rPr>
      </w:pPr>
    </w:p>
    <w:p w:rsidR="00D114FF" w:rsidRDefault="00C51264" w:rsidP="00734722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Для подписания заявлений</w:t>
      </w:r>
      <w:r w:rsidR="00415BF0" w:rsidRPr="002C45B3">
        <w:rPr>
          <w:sz w:val="28"/>
          <w:szCs w:val="28"/>
        </w:rPr>
        <w:t xml:space="preserve"> необходимо заранее получить и установить на компьютер юридический значимый сертификат электронной подписи (ЭП). Получить сертификат ЭП можно в любом аккредитованном удостоверяющем центре (УЦ). Перечень таких УЦ опубликован на официальном сайте Росреестра.</w:t>
      </w:r>
    </w:p>
    <w:p w:rsidR="00A4137F" w:rsidRDefault="00A4137F" w:rsidP="00A4137F">
      <w:pPr>
        <w:pStyle w:val="af9"/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A4137F" w:rsidRDefault="00A4137F" w:rsidP="00A4137F">
      <w:pPr>
        <w:pStyle w:val="af9"/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D114FF" w:rsidRDefault="00D114FF" w:rsidP="00734722">
      <w:pPr>
        <w:pStyle w:val="af9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C45B3">
        <w:rPr>
          <w:sz w:val="28"/>
          <w:szCs w:val="28"/>
        </w:rPr>
        <w:lastRenderedPageBreak/>
        <w:t>После предварительного просмотра заявления и нажатия кнопки «Далее» появится уведомление</w:t>
      </w:r>
      <w:r w:rsidR="00BA220C">
        <w:rPr>
          <w:sz w:val="28"/>
          <w:szCs w:val="28"/>
        </w:rPr>
        <w:t>.</w:t>
      </w:r>
    </w:p>
    <w:p w:rsidR="00BA220C" w:rsidRPr="002C45B3" w:rsidRDefault="00BA220C" w:rsidP="00BA220C">
      <w:pPr>
        <w:pStyle w:val="af9"/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D114FF" w:rsidRPr="002C45B3" w:rsidRDefault="00BA220C" w:rsidP="00D114FF">
      <w:pPr>
        <w:tabs>
          <w:tab w:val="left" w:pos="113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866775"/>
            <wp:effectExtent l="19050" t="19050" r="19050" b="285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 r="889" b="6930"/>
                    <a:stretch/>
                  </pic:blipFill>
                  <pic:spPr bwMode="auto">
                    <a:xfrm>
                      <a:off x="0" y="0"/>
                      <a:ext cx="4248150" cy="866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4FF" w:rsidRDefault="00D114FF" w:rsidP="00D114FF">
      <w:pPr>
        <w:tabs>
          <w:tab w:val="left" w:pos="1134"/>
        </w:tabs>
        <w:jc w:val="center"/>
        <w:rPr>
          <w:sz w:val="28"/>
          <w:szCs w:val="28"/>
        </w:rPr>
      </w:pPr>
    </w:p>
    <w:p w:rsidR="00C5360E" w:rsidRDefault="00D114FF" w:rsidP="00734722">
      <w:pPr>
        <w:pStyle w:val="af9"/>
        <w:numPr>
          <w:ilvl w:val="0"/>
          <w:numId w:val="6"/>
        </w:numPr>
        <w:tabs>
          <w:tab w:val="left" w:pos="1276"/>
        </w:tabs>
        <w:ind w:left="0" w:firstLine="851"/>
        <w:jc w:val="both"/>
        <w:rPr>
          <w:sz w:val="28"/>
          <w:szCs w:val="28"/>
        </w:rPr>
      </w:pPr>
      <w:r w:rsidRPr="002C45B3">
        <w:rPr>
          <w:sz w:val="28"/>
          <w:szCs w:val="28"/>
        </w:rPr>
        <w:t>Дождитесь появления окна со списком сертификатов, установленных в операционной системе</w:t>
      </w:r>
      <w:r w:rsidR="00CD5C95" w:rsidRPr="002C45B3">
        <w:rPr>
          <w:sz w:val="28"/>
          <w:szCs w:val="28"/>
        </w:rPr>
        <w:t>, выберите нужный сертификат и нажмите «Выбрать».</w:t>
      </w:r>
    </w:p>
    <w:p w:rsidR="00BA220C" w:rsidRPr="002C45B3" w:rsidRDefault="00BA220C" w:rsidP="00BA220C">
      <w:pPr>
        <w:pStyle w:val="af9"/>
        <w:tabs>
          <w:tab w:val="left" w:pos="1276"/>
        </w:tabs>
        <w:ind w:left="851"/>
        <w:jc w:val="both"/>
        <w:rPr>
          <w:sz w:val="28"/>
          <w:szCs w:val="28"/>
        </w:rPr>
      </w:pPr>
    </w:p>
    <w:p w:rsidR="00D114FF" w:rsidRPr="002C45B3" w:rsidRDefault="00C83259" w:rsidP="00C83259">
      <w:pPr>
        <w:pStyle w:val="af9"/>
        <w:tabs>
          <w:tab w:val="left" w:pos="1276"/>
        </w:tabs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7081" cy="3476625"/>
            <wp:effectExtent l="19050" t="19050" r="2159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5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8"/>
                    <a:stretch/>
                  </pic:blipFill>
                  <pic:spPr bwMode="auto">
                    <a:xfrm>
                      <a:off x="0" y="0"/>
                      <a:ext cx="3838991" cy="34874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60E" w:rsidRPr="002C45B3" w:rsidRDefault="00C5360E" w:rsidP="00806733">
      <w:pPr>
        <w:rPr>
          <w:sz w:val="28"/>
          <w:szCs w:val="28"/>
        </w:rPr>
      </w:pPr>
    </w:p>
    <w:p w:rsidR="00C5360E" w:rsidRPr="002C45B3" w:rsidRDefault="00C5360E" w:rsidP="00806733">
      <w:pPr>
        <w:rPr>
          <w:sz w:val="28"/>
          <w:szCs w:val="28"/>
        </w:rPr>
      </w:pPr>
    </w:p>
    <w:p w:rsidR="001D6F17" w:rsidRDefault="001D6F17" w:rsidP="00734722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C45B3">
        <w:rPr>
          <w:rFonts w:ascii="Times New Roman" w:hAnsi="Times New Roman"/>
          <w:sz w:val="28"/>
          <w:szCs w:val="28"/>
        </w:rPr>
        <w:t xml:space="preserve"> отобрази</w:t>
      </w:r>
      <w:r>
        <w:rPr>
          <w:rFonts w:ascii="Times New Roman" w:hAnsi="Times New Roman"/>
          <w:sz w:val="28"/>
          <w:szCs w:val="28"/>
        </w:rPr>
        <w:t>вшем</w:t>
      </w:r>
      <w:r w:rsidRPr="002C45B3">
        <w:rPr>
          <w:rFonts w:ascii="Times New Roman" w:hAnsi="Times New Roman"/>
          <w:sz w:val="28"/>
          <w:szCs w:val="28"/>
        </w:rPr>
        <w:t>ся всплывающе</w:t>
      </w:r>
      <w:r>
        <w:rPr>
          <w:rFonts w:ascii="Times New Roman" w:hAnsi="Times New Roman"/>
          <w:sz w:val="28"/>
          <w:szCs w:val="28"/>
        </w:rPr>
        <w:t>м</w:t>
      </w:r>
      <w:r w:rsidRPr="002C45B3">
        <w:rPr>
          <w:rFonts w:ascii="Times New Roman" w:hAnsi="Times New Roman"/>
          <w:sz w:val="28"/>
          <w:szCs w:val="28"/>
        </w:rPr>
        <w:t xml:space="preserve"> окн</w:t>
      </w:r>
      <w:r>
        <w:rPr>
          <w:rFonts w:ascii="Times New Roman" w:hAnsi="Times New Roman"/>
          <w:sz w:val="28"/>
          <w:szCs w:val="28"/>
        </w:rPr>
        <w:t>е</w:t>
      </w:r>
      <w:r w:rsidRPr="002C45B3">
        <w:rPr>
          <w:rFonts w:ascii="Times New Roman" w:hAnsi="Times New Roman"/>
          <w:sz w:val="28"/>
          <w:szCs w:val="28"/>
        </w:rPr>
        <w:t xml:space="preserve"> </w:t>
      </w:r>
      <w:r w:rsidR="00291546">
        <w:rPr>
          <w:rFonts w:ascii="Times New Roman" w:hAnsi="Times New Roman"/>
          <w:sz w:val="28"/>
          <w:szCs w:val="28"/>
        </w:rPr>
        <w:t xml:space="preserve">появится </w:t>
      </w:r>
      <w:r w:rsidRPr="002C45B3">
        <w:rPr>
          <w:rFonts w:ascii="Times New Roman" w:hAnsi="Times New Roman"/>
          <w:sz w:val="28"/>
          <w:szCs w:val="28"/>
        </w:rPr>
        <w:t>сообщение об успешном формировании заявления и предложение оформить еще одно заявление того же типа либо</w:t>
      </w:r>
      <w:r w:rsidR="00D02A4C">
        <w:rPr>
          <w:rFonts w:ascii="Times New Roman" w:hAnsi="Times New Roman"/>
          <w:sz w:val="28"/>
          <w:szCs w:val="28"/>
        </w:rPr>
        <w:t xml:space="preserve"> об отправке обращения в </w:t>
      </w:r>
      <w:r w:rsidR="00291546">
        <w:rPr>
          <w:rFonts w:ascii="Times New Roman" w:hAnsi="Times New Roman"/>
          <w:sz w:val="28"/>
          <w:szCs w:val="28"/>
        </w:rPr>
        <w:t>ведомство</w:t>
      </w:r>
      <w:r w:rsidR="00F87FA4" w:rsidRPr="00D02A4C">
        <w:rPr>
          <w:rFonts w:ascii="Times New Roman" w:hAnsi="Times New Roman"/>
          <w:sz w:val="28"/>
          <w:szCs w:val="28"/>
        </w:rPr>
        <w:t>.</w:t>
      </w:r>
    </w:p>
    <w:p w:rsidR="00A4137F" w:rsidRPr="00D02A4C" w:rsidRDefault="00A4137F" w:rsidP="00A4137F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1D6F17" w:rsidRDefault="00F87FA4" w:rsidP="00F87FA4">
      <w:pPr>
        <w:pStyle w:val="ListParagraph1"/>
        <w:tabs>
          <w:tab w:val="left" w:pos="1134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2202" cy="1885950"/>
            <wp:effectExtent l="19050" t="19050" r="24130" b="190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529" cy="1893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F17" w:rsidRDefault="001D6F17" w:rsidP="001D6F17">
      <w:pPr>
        <w:pStyle w:val="ListParagraph1"/>
        <w:tabs>
          <w:tab w:val="left" w:pos="1134"/>
        </w:tabs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A4137F" w:rsidRDefault="00A4137F" w:rsidP="001D6F17">
      <w:pPr>
        <w:pStyle w:val="ListParagraph1"/>
        <w:tabs>
          <w:tab w:val="left" w:pos="1134"/>
        </w:tabs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325B68" w:rsidRDefault="007B2BFE" w:rsidP="00734722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>После нажатия кнопки «Отправить» заявление будет подписано и отправлено.</w:t>
      </w:r>
    </w:p>
    <w:p w:rsidR="007B2BFE" w:rsidRPr="002C45B3" w:rsidRDefault="007B2BFE" w:rsidP="00734722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45B3">
        <w:rPr>
          <w:rFonts w:ascii="Times New Roman" w:hAnsi="Times New Roman"/>
          <w:sz w:val="28"/>
          <w:szCs w:val="28"/>
        </w:rPr>
        <w:t>Для просмотра истории поданных заявлений и статусов по ним можно перейти на страницу «Мои заявки».</w:t>
      </w:r>
      <w:r w:rsidR="00325B68" w:rsidRPr="002C45B3">
        <w:rPr>
          <w:rFonts w:ascii="Times New Roman" w:hAnsi="Times New Roman"/>
          <w:sz w:val="28"/>
          <w:szCs w:val="28"/>
        </w:rPr>
        <w:t xml:space="preserve"> Заявки, которые находятся в работе до завершения обращения</w:t>
      </w:r>
      <w:r w:rsidR="00291546">
        <w:rPr>
          <w:rFonts w:ascii="Times New Roman" w:hAnsi="Times New Roman"/>
          <w:sz w:val="28"/>
          <w:szCs w:val="28"/>
        </w:rPr>
        <w:t>,</w:t>
      </w:r>
      <w:r w:rsidR="00325B68" w:rsidRPr="002C45B3">
        <w:rPr>
          <w:rFonts w:ascii="Times New Roman" w:hAnsi="Times New Roman"/>
          <w:sz w:val="28"/>
          <w:szCs w:val="28"/>
        </w:rPr>
        <w:t xml:space="preserve"> будут отображаться в графе «Текущие». Заявки, по которым завершена работа</w:t>
      </w:r>
      <w:r w:rsidR="00291546">
        <w:rPr>
          <w:rFonts w:ascii="Times New Roman" w:hAnsi="Times New Roman"/>
          <w:sz w:val="28"/>
          <w:szCs w:val="28"/>
        </w:rPr>
        <w:t>,</w:t>
      </w:r>
      <w:r w:rsidR="00325B68" w:rsidRPr="002C45B3">
        <w:rPr>
          <w:rFonts w:ascii="Times New Roman" w:hAnsi="Times New Roman"/>
          <w:sz w:val="28"/>
          <w:szCs w:val="28"/>
        </w:rPr>
        <w:t xml:space="preserve"> автоматически перенесутся в графу «Завершенные».</w:t>
      </w:r>
    </w:p>
    <w:p w:rsidR="007B2BFE" w:rsidRPr="002C45B3" w:rsidRDefault="007B2BFE" w:rsidP="00325B68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</w:p>
    <w:p w:rsidR="007B2BFE" w:rsidRDefault="00F87FA4" w:rsidP="00A4137F">
      <w:pPr>
        <w:pStyle w:val="ListParagraph1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63315" cy="3009900"/>
            <wp:effectExtent l="19050" t="19050" r="23495" b="190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268" cy="3024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7FA4" w:rsidRDefault="00F87FA4" w:rsidP="00F87FA4">
      <w:pPr>
        <w:pStyle w:val="ListParagraph1"/>
        <w:ind w:left="0" w:right="-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04D8E" w:rsidRDefault="00C04D8E" w:rsidP="00734722">
      <w:pPr>
        <w:pStyle w:val="ListParagraph1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процессе формирования обращения у Вас возникают вопросы, ответы на них </w:t>
      </w:r>
      <w:r w:rsidR="00DD188B">
        <w:rPr>
          <w:rFonts w:ascii="Times New Roman" w:hAnsi="Times New Roman"/>
          <w:sz w:val="28"/>
          <w:szCs w:val="28"/>
        </w:rPr>
        <w:t>можно</w:t>
      </w:r>
      <w:r>
        <w:rPr>
          <w:rFonts w:ascii="Times New Roman" w:hAnsi="Times New Roman"/>
          <w:sz w:val="28"/>
          <w:szCs w:val="28"/>
        </w:rPr>
        <w:t xml:space="preserve"> найти в «Руководстве пользователя».</w:t>
      </w:r>
    </w:p>
    <w:p w:rsidR="009E3657" w:rsidRDefault="009E3657" w:rsidP="009E3657">
      <w:pPr>
        <w:pStyle w:val="ListParagraph1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C04D8E" w:rsidRPr="00C04D8E" w:rsidRDefault="00F87FA4" w:rsidP="00A4137F">
      <w:pPr>
        <w:pStyle w:val="ListParagraph1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29454" cy="3419475"/>
            <wp:effectExtent l="19050" t="19050" r="1905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2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923" cy="3435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04D8E" w:rsidRPr="00C04D8E" w:rsidSect="00806733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284" w:right="424" w:bottom="284" w:left="56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6ED" w:rsidRDefault="00E536ED">
      <w:r>
        <w:separator/>
      </w:r>
    </w:p>
  </w:endnote>
  <w:endnote w:type="continuationSeparator" w:id="0">
    <w:p w:rsidR="00E536ED" w:rsidRDefault="00E53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2BFE" w:rsidRDefault="007B2BFE" w:rsidP="005874CD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 w:rsidP="00D02008">
    <w:pPr>
      <w:pStyle w:val="af2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5486A">
      <w:rPr>
        <w:rStyle w:val="aa"/>
        <w:noProof/>
      </w:rPr>
      <w:t>11</w:t>
    </w:r>
    <w:r>
      <w:rPr>
        <w:rStyle w:val="aa"/>
      </w:rPr>
      <w:fldChar w:fldCharType="end"/>
    </w:r>
  </w:p>
  <w:p w:rsidR="007B2BFE" w:rsidRDefault="007B2BFE" w:rsidP="005874CD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6ED" w:rsidRDefault="00E536ED">
      <w:r>
        <w:separator/>
      </w:r>
    </w:p>
  </w:footnote>
  <w:footnote w:type="continuationSeparator" w:id="0">
    <w:p w:rsidR="00E536ED" w:rsidRDefault="00E53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B2BFE" w:rsidRDefault="007B2BF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BFE" w:rsidRDefault="007B2BFE">
    <w:pPr>
      <w:pStyle w:val="a8"/>
      <w:framePr w:wrap="around" w:vAnchor="text" w:hAnchor="margin" w:xAlign="center" w:y="1"/>
      <w:rPr>
        <w:rStyle w:val="aa"/>
      </w:rPr>
    </w:pPr>
  </w:p>
  <w:p w:rsidR="007B2BFE" w:rsidRDefault="007B2BFE" w:rsidP="00C7065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4DA82A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8D5FD7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093A1AC7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14012470"/>
    <w:multiLevelType w:val="hybridMultilevel"/>
    <w:tmpl w:val="FE6636D4"/>
    <w:lvl w:ilvl="0" w:tplc="94A0343A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>
        <w:rFonts w:cs="Times New Roman"/>
      </w:rPr>
    </w:lvl>
  </w:abstractNum>
  <w:abstractNum w:abstractNumId="4" w15:restartNumberingAfterBreak="0">
    <w:nsid w:val="214468A4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 w15:restartNumberingAfterBreak="0">
    <w:nsid w:val="280D2F88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2B3E36F9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31B24419"/>
    <w:multiLevelType w:val="hybridMultilevel"/>
    <w:tmpl w:val="8E8E72EC"/>
    <w:lvl w:ilvl="0" w:tplc="0D1C58A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8" w15:restartNumberingAfterBreak="0">
    <w:nsid w:val="34EA1FF9"/>
    <w:multiLevelType w:val="hybridMultilevel"/>
    <w:tmpl w:val="7C043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73B7EED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 w15:restartNumberingAfterBreak="0">
    <w:nsid w:val="3B2A7F75"/>
    <w:multiLevelType w:val="hybridMultilevel"/>
    <w:tmpl w:val="24D09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06D5568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45E2238D"/>
    <w:multiLevelType w:val="hybridMultilevel"/>
    <w:tmpl w:val="BCC6B264"/>
    <w:lvl w:ilvl="0" w:tplc="790897C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 w15:restartNumberingAfterBreak="0">
    <w:nsid w:val="479F5E3E"/>
    <w:multiLevelType w:val="multilevel"/>
    <w:tmpl w:val="01129062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25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4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78" w:hanging="2160"/>
      </w:pPr>
      <w:rPr>
        <w:rFonts w:hint="default"/>
      </w:rPr>
    </w:lvl>
  </w:abstractNum>
  <w:abstractNum w:abstractNumId="14" w15:restartNumberingAfterBreak="0">
    <w:nsid w:val="49F17444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5" w15:restartNumberingAfterBreak="0">
    <w:nsid w:val="4A03177A"/>
    <w:multiLevelType w:val="hybridMultilevel"/>
    <w:tmpl w:val="1D84C786"/>
    <w:lvl w:ilvl="0" w:tplc="4A2E5D0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6" w15:restartNumberingAfterBreak="0">
    <w:nsid w:val="523912E6"/>
    <w:multiLevelType w:val="hybridMultilevel"/>
    <w:tmpl w:val="69DEE0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A134BD"/>
    <w:multiLevelType w:val="multilevel"/>
    <w:tmpl w:val="011290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7"/>
  </w:num>
  <w:num w:numId="5">
    <w:abstractNumId w:val="15"/>
  </w:num>
  <w:num w:numId="6">
    <w:abstractNumId w:val="9"/>
  </w:num>
  <w:num w:numId="7">
    <w:abstractNumId w:val="16"/>
  </w:num>
  <w:num w:numId="8">
    <w:abstractNumId w:val="0"/>
  </w:num>
  <w:num w:numId="9">
    <w:abstractNumId w:val="11"/>
  </w:num>
  <w:num w:numId="10">
    <w:abstractNumId w:val="13"/>
  </w:num>
  <w:num w:numId="11">
    <w:abstractNumId w:val="2"/>
  </w:num>
  <w:num w:numId="12">
    <w:abstractNumId w:val="4"/>
  </w:num>
  <w:num w:numId="13">
    <w:abstractNumId w:val="6"/>
  </w:num>
  <w:num w:numId="14">
    <w:abstractNumId w:val="5"/>
  </w:num>
  <w:num w:numId="15">
    <w:abstractNumId w:val="14"/>
  </w:num>
  <w:num w:numId="16">
    <w:abstractNumId w:val="1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F8C"/>
    <w:rsid w:val="00000693"/>
    <w:rsid w:val="000118F5"/>
    <w:rsid w:val="00013E4A"/>
    <w:rsid w:val="000144CC"/>
    <w:rsid w:val="00014BCE"/>
    <w:rsid w:val="0001672B"/>
    <w:rsid w:val="000269B8"/>
    <w:rsid w:val="00027872"/>
    <w:rsid w:val="00027EBA"/>
    <w:rsid w:val="00030166"/>
    <w:rsid w:val="00031DFB"/>
    <w:rsid w:val="00042062"/>
    <w:rsid w:val="00046378"/>
    <w:rsid w:val="000534AD"/>
    <w:rsid w:val="00060BDA"/>
    <w:rsid w:val="0006539C"/>
    <w:rsid w:val="0008083B"/>
    <w:rsid w:val="0008441B"/>
    <w:rsid w:val="000940E0"/>
    <w:rsid w:val="000973FF"/>
    <w:rsid w:val="000A09C6"/>
    <w:rsid w:val="000A2175"/>
    <w:rsid w:val="000B4EB3"/>
    <w:rsid w:val="000C449B"/>
    <w:rsid w:val="000D3E0D"/>
    <w:rsid w:val="000D461D"/>
    <w:rsid w:val="000E29FF"/>
    <w:rsid w:val="000E47BE"/>
    <w:rsid w:val="000E4E92"/>
    <w:rsid w:val="000E6CC5"/>
    <w:rsid w:val="000F0FB2"/>
    <w:rsid w:val="001067E4"/>
    <w:rsid w:val="0010786D"/>
    <w:rsid w:val="00113590"/>
    <w:rsid w:val="00114696"/>
    <w:rsid w:val="001153C1"/>
    <w:rsid w:val="00117CD4"/>
    <w:rsid w:val="00123D4F"/>
    <w:rsid w:val="00130606"/>
    <w:rsid w:val="00130B6E"/>
    <w:rsid w:val="001372B1"/>
    <w:rsid w:val="0014089C"/>
    <w:rsid w:val="00141025"/>
    <w:rsid w:val="00143A74"/>
    <w:rsid w:val="00143C12"/>
    <w:rsid w:val="001500D2"/>
    <w:rsid w:val="00151F89"/>
    <w:rsid w:val="00153668"/>
    <w:rsid w:val="00154B7E"/>
    <w:rsid w:val="001742D5"/>
    <w:rsid w:val="00174723"/>
    <w:rsid w:val="0017510C"/>
    <w:rsid w:val="00175884"/>
    <w:rsid w:val="001779AA"/>
    <w:rsid w:val="00180E83"/>
    <w:rsid w:val="00187FA3"/>
    <w:rsid w:val="00191812"/>
    <w:rsid w:val="00191B2C"/>
    <w:rsid w:val="001A3515"/>
    <w:rsid w:val="001A3772"/>
    <w:rsid w:val="001A5DDC"/>
    <w:rsid w:val="001A758B"/>
    <w:rsid w:val="001C3397"/>
    <w:rsid w:val="001C7C8C"/>
    <w:rsid w:val="001D6F17"/>
    <w:rsid w:val="001E26F4"/>
    <w:rsid w:val="001E54A9"/>
    <w:rsid w:val="001F1088"/>
    <w:rsid w:val="001F159A"/>
    <w:rsid w:val="00200CAD"/>
    <w:rsid w:val="00216116"/>
    <w:rsid w:val="0022780A"/>
    <w:rsid w:val="002510D3"/>
    <w:rsid w:val="00260BAF"/>
    <w:rsid w:val="00263794"/>
    <w:rsid w:val="00267CE1"/>
    <w:rsid w:val="00284BAC"/>
    <w:rsid w:val="002868BE"/>
    <w:rsid w:val="00291546"/>
    <w:rsid w:val="00295F2D"/>
    <w:rsid w:val="00296043"/>
    <w:rsid w:val="002B0B20"/>
    <w:rsid w:val="002B0FE9"/>
    <w:rsid w:val="002B2B2A"/>
    <w:rsid w:val="002B2E28"/>
    <w:rsid w:val="002B7C0E"/>
    <w:rsid w:val="002C45B3"/>
    <w:rsid w:val="002D56B3"/>
    <w:rsid w:val="002D6835"/>
    <w:rsid w:val="002E44E7"/>
    <w:rsid w:val="002F1E0F"/>
    <w:rsid w:val="002F30D8"/>
    <w:rsid w:val="003000A4"/>
    <w:rsid w:val="00312C98"/>
    <w:rsid w:val="003208A2"/>
    <w:rsid w:val="00320D21"/>
    <w:rsid w:val="00325B68"/>
    <w:rsid w:val="00330056"/>
    <w:rsid w:val="0033433F"/>
    <w:rsid w:val="003352D6"/>
    <w:rsid w:val="00336353"/>
    <w:rsid w:val="003372C5"/>
    <w:rsid w:val="0033762A"/>
    <w:rsid w:val="0034144E"/>
    <w:rsid w:val="00343597"/>
    <w:rsid w:val="00343D7C"/>
    <w:rsid w:val="00344A0F"/>
    <w:rsid w:val="00351C1D"/>
    <w:rsid w:val="0035486A"/>
    <w:rsid w:val="00360F8C"/>
    <w:rsid w:val="00360F98"/>
    <w:rsid w:val="00364DE9"/>
    <w:rsid w:val="003700BB"/>
    <w:rsid w:val="00370774"/>
    <w:rsid w:val="00381BFD"/>
    <w:rsid w:val="003938E0"/>
    <w:rsid w:val="0039453A"/>
    <w:rsid w:val="003B04D9"/>
    <w:rsid w:val="003B2A8E"/>
    <w:rsid w:val="003B5C6D"/>
    <w:rsid w:val="003D5CE1"/>
    <w:rsid w:val="003D6ABC"/>
    <w:rsid w:val="003E111E"/>
    <w:rsid w:val="003F2118"/>
    <w:rsid w:val="00414B47"/>
    <w:rsid w:val="00415BF0"/>
    <w:rsid w:val="00415F77"/>
    <w:rsid w:val="004216B9"/>
    <w:rsid w:val="00424E49"/>
    <w:rsid w:val="004255C3"/>
    <w:rsid w:val="004257A6"/>
    <w:rsid w:val="00430C88"/>
    <w:rsid w:val="00435C37"/>
    <w:rsid w:val="004413CE"/>
    <w:rsid w:val="004423D0"/>
    <w:rsid w:val="004452FC"/>
    <w:rsid w:val="00447618"/>
    <w:rsid w:val="00451727"/>
    <w:rsid w:val="004556D0"/>
    <w:rsid w:val="004560AC"/>
    <w:rsid w:val="00456586"/>
    <w:rsid w:val="00456ECE"/>
    <w:rsid w:val="00461DD4"/>
    <w:rsid w:val="00463DB6"/>
    <w:rsid w:val="00467346"/>
    <w:rsid w:val="00477A7B"/>
    <w:rsid w:val="004800C5"/>
    <w:rsid w:val="00481F53"/>
    <w:rsid w:val="00481F96"/>
    <w:rsid w:val="00482C7B"/>
    <w:rsid w:val="00486387"/>
    <w:rsid w:val="004A0334"/>
    <w:rsid w:val="004B7CD8"/>
    <w:rsid w:val="004C153C"/>
    <w:rsid w:val="004E3136"/>
    <w:rsid w:val="004E7767"/>
    <w:rsid w:val="004F202B"/>
    <w:rsid w:val="004F7A55"/>
    <w:rsid w:val="00516533"/>
    <w:rsid w:val="00522567"/>
    <w:rsid w:val="00530CE4"/>
    <w:rsid w:val="00535870"/>
    <w:rsid w:val="00535DF7"/>
    <w:rsid w:val="00536F42"/>
    <w:rsid w:val="00537A57"/>
    <w:rsid w:val="00544FFB"/>
    <w:rsid w:val="00557709"/>
    <w:rsid w:val="0058629D"/>
    <w:rsid w:val="005874CD"/>
    <w:rsid w:val="00595253"/>
    <w:rsid w:val="005977CE"/>
    <w:rsid w:val="005A0041"/>
    <w:rsid w:val="005B6BCE"/>
    <w:rsid w:val="005C635C"/>
    <w:rsid w:val="005D2266"/>
    <w:rsid w:val="005D4DF6"/>
    <w:rsid w:val="00601046"/>
    <w:rsid w:val="00610768"/>
    <w:rsid w:val="00610DCE"/>
    <w:rsid w:val="00616983"/>
    <w:rsid w:val="006219E1"/>
    <w:rsid w:val="006321B7"/>
    <w:rsid w:val="006427FF"/>
    <w:rsid w:val="0065485D"/>
    <w:rsid w:val="0065578D"/>
    <w:rsid w:val="0066121E"/>
    <w:rsid w:val="00667255"/>
    <w:rsid w:val="00676240"/>
    <w:rsid w:val="00686321"/>
    <w:rsid w:val="006870C2"/>
    <w:rsid w:val="0069260B"/>
    <w:rsid w:val="00694553"/>
    <w:rsid w:val="006965B5"/>
    <w:rsid w:val="00696D0E"/>
    <w:rsid w:val="006A39B6"/>
    <w:rsid w:val="006B15ED"/>
    <w:rsid w:val="006B3083"/>
    <w:rsid w:val="006B59E2"/>
    <w:rsid w:val="006D2F7B"/>
    <w:rsid w:val="006D5BDF"/>
    <w:rsid w:val="006D6F14"/>
    <w:rsid w:val="006E3C58"/>
    <w:rsid w:val="006E740D"/>
    <w:rsid w:val="006F0765"/>
    <w:rsid w:val="00710E75"/>
    <w:rsid w:val="00712215"/>
    <w:rsid w:val="007135CA"/>
    <w:rsid w:val="00734722"/>
    <w:rsid w:val="00734723"/>
    <w:rsid w:val="00734880"/>
    <w:rsid w:val="00753325"/>
    <w:rsid w:val="00754235"/>
    <w:rsid w:val="00767944"/>
    <w:rsid w:val="00770A72"/>
    <w:rsid w:val="00774049"/>
    <w:rsid w:val="0077682A"/>
    <w:rsid w:val="00776B11"/>
    <w:rsid w:val="00777895"/>
    <w:rsid w:val="007B0ECB"/>
    <w:rsid w:val="007B2A30"/>
    <w:rsid w:val="007B2BFE"/>
    <w:rsid w:val="007B3BA4"/>
    <w:rsid w:val="007B7319"/>
    <w:rsid w:val="007C3720"/>
    <w:rsid w:val="007C4B03"/>
    <w:rsid w:val="007E26C6"/>
    <w:rsid w:val="007F20AD"/>
    <w:rsid w:val="007F229A"/>
    <w:rsid w:val="0080247D"/>
    <w:rsid w:val="0080346C"/>
    <w:rsid w:val="00806733"/>
    <w:rsid w:val="00813966"/>
    <w:rsid w:val="00815C24"/>
    <w:rsid w:val="008213FD"/>
    <w:rsid w:val="00827D53"/>
    <w:rsid w:val="0084599A"/>
    <w:rsid w:val="00845A48"/>
    <w:rsid w:val="008463AF"/>
    <w:rsid w:val="00846467"/>
    <w:rsid w:val="008655CE"/>
    <w:rsid w:val="00865B71"/>
    <w:rsid w:val="00865EFD"/>
    <w:rsid w:val="00867D5F"/>
    <w:rsid w:val="008737D0"/>
    <w:rsid w:val="00880217"/>
    <w:rsid w:val="008917CA"/>
    <w:rsid w:val="0089534C"/>
    <w:rsid w:val="008B1A94"/>
    <w:rsid w:val="008B1B64"/>
    <w:rsid w:val="008B3658"/>
    <w:rsid w:val="008B4307"/>
    <w:rsid w:val="008B65FF"/>
    <w:rsid w:val="008C2F7D"/>
    <w:rsid w:val="008D3FF4"/>
    <w:rsid w:val="008D6C6B"/>
    <w:rsid w:val="008E193D"/>
    <w:rsid w:val="008E25FE"/>
    <w:rsid w:val="008E2E2A"/>
    <w:rsid w:val="008F500A"/>
    <w:rsid w:val="008F7E88"/>
    <w:rsid w:val="00904D0D"/>
    <w:rsid w:val="00905C6A"/>
    <w:rsid w:val="00907390"/>
    <w:rsid w:val="00922D37"/>
    <w:rsid w:val="00931CCE"/>
    <w:rsid w:val="0093299E"/>
    <w:rsid w:val="00936D32"/>
    <w:rsid w:val="00937328"/>
    <w:rsid w:val="009405C3"/>
    <w:rsid w:val="009454E6"/>
    <w:rsid w:val="00945F25"/>
    <w:rsid w:val="00953974"/>
    <w:rsid w:val="00954BF8"/>
    <w:rsid w:val="00955C04"/>
    <w:rsid w:val="009625FA"/>
    <w:rsid w:val="009636BD"/>
    <w:rsid w:val="0096410B"/>
    <w:rsid w:val="00970175"/>
    <w:rsid w:val="00984372"/>
    <w:rsid w:val="00985B0B"/>
    <w:rsid w:val="009A4B0A"/>
    <w:rsid w:val="009B478A"/>
    <w:rsid w:val="009C66CE"/>
    <w:rsid w:val="009D0DF2"/>
    <w:rsid w:val="009D6FB0"/>
    <w:rsid w:val="009E3657"/>
    <w:rsid w:val="009E46FB"/>
    <w:rsid w:val="009E6048"/>
    <w:rsid w:val="009F0A20"/>
    <w:rsid w:val="009F14E3"/>
    <w:rsid w:val="009F4359"/>
    <w:rsid w:val="009F4CAB"/>
    <w:rsid w:val="009F7B14"/>
    <w:rsid w:val="00A0697F"/>
    <w:rsid w:val="00A14E5A"/>
    <w:rsid w:val="00A2793B"/>
    <w:rsid w:val="00A315FD"/>
    <w:rsid w:val="00A323EE"/>
    <w:rsid w:val="00A331FF"/>
    <w:rsid w:val="00A36652"/>
    <w:rsid w:val="00A402A0"/>
    <w:rsid w:val="00A411F3"/>
    <w:rsid w:val="00A4137F"/>
    <w:rsid w:val="00A458BA"/>
    <w:rsid w:val="00A50390"/>
    <w:rsid w:val="00A51294"/>
    <w:rsid w:val="00A63398"/>
    <w:rsid w:val="00A64205"/>
    <w:rsid w:val="00A655A0"/>
    <w:rsid w:val="00A67E0B"/>
    <w:rsid w:val="00A81ACA"/>
    <w:rsid w:val="00A81FC7"/>
    <w:rsid w:val="00A95EAB"/>
    <w:rsid w:val="00A9614F"/>
    <w:rsid w:val="00A97C12"/>
    <w:rsid w:val="00AA160B"/>
    <w:rsid w:val="00AB5B28"/>
    <w:rsid w:val="00AC1628"/>
    <w:rsid w:val="00AE20C8"/>
    <w:rsid w:val="00AE5844"/>
    <w:rsid w:val="00AE5CB8"/>
    <w:rsid w:val="00AF1028"/>
    <w:rsid w:val="00AF6D7C"/>
    <w:rsid w:val="00B050C8"/>
    <w:rsid w:val="00B11736"/>
    <w:rsid w:val="00B16214"/>
    <w:rsid w:val="00B24056"/>
    <w:rsid w:val="00B32E94"/>
    <w:rsid w:val="00B33293"/>
    <w:rsid w:val="00B51054"/>
    <w:rsid w:val="00B562F5"/>
    <w:rsid w:val="00B563DC"/>
    <w:rsid w:val="00B744D1"/>
    <w:rsid w:val="00B75932"/>
    <w:rsid w:val="00BA220C"/>
    <w:rsid w:val="00BB649C"/>
    <w:rsid w:val="00BC1855"/>
    <w:rsid w:val="00BD4889"/>
    <w:rsid w:val="00BD64AA"/>
    <w:rsid w:val="00BF49A1"/>
    <w:rsid w:val="00C04D8E"/>
    <w:rsid w:val="00C13A06"/>
    <w:rsid w:val="00C14814"/>
    <w:rsid w:val="00C14B2A"/>
    <w:rsid w:val="00C20ED1"/>
    <w:rsid w:val="00C2169A"/>
    <w:rsid w:val="00C23405"/>
    <w:rsid w:val="00C33173"/>
    <w:rsid w:val="00C33FAA"/>
    <w:rsid w:val="00C463FF"/>
    <w:rsid w:val="00C51264"/>
    <w:rsid w:val="00C5360E"/>
    <w:rsid w:val="00C7065A"/>
    <w:rsid w:val="00C70F81"/>
    <w:rsid w:val="00C7188D"/>
    <w:rsid w:val="00C751D0"/>
    <w:rsid w:val="00C81C3A"/>
    <w:rsid w:val="00C81FE1"/>
    <w:rsid w:val="00C83259"/>
    <w:rsid w:val="00C93851"/>
    <w:rsid w:val="00C97883"/>
    <w:rsid w:val="00CA38BB"/>
    <w:rsid w:val="00CC54B6"/>
    <w:rsid w:val="00CD3FD1"/>
    <w:rsid w:val="00CD4C54"/>
    <w:rsid w:val="00CD5C95"/>
    <w:rsid w:val="00CD65EB"/>
    <w:rsid w:val="00CE1F00"/>
    <w:rsid w:val="00CE235F"/>
    <w:rsid w:val="00D02008"/>
    <w:rsid w:val="00D02A4C"/>
    <w:rsid w:val="00D05EE6"/>
    <w:rsid w:val="00D0678A"/>
    <w:rsid w:val="00D114FF"/>
    <w:rsid w:val="00D13624"/>
    <w:rsid w:val="00D21242"/>
    <w:rsid w:val="00D24304"/>
    <w:rsid w:val="00D25E09"/>
    <w:rsid w:val="00D30C1E"/>
    <w:rsid w:val="00D32E90"/>
    <w:rsid w:val="00D340B7"/>
    <w:rsid w:val="00D34462"/>
    <w:rsid w:val="00D4382D"/>
    <w:rsid w:val="00D47FFE"/>
    <w:rsid w:val="00D514B5"/>
    <w:rsid w:val="00D528FB"/>
    <w:rsid w:val="00D53771"/>
    <w:rsid w:val="00D54BEE"/>
    <w:rsid w:val="00D5588D"/>
    <w:rsid w:val="00D5737D"/>
    <w:rsid w:val="00D618AA"/>
    <w:rsid w:val="00D61DA1"/>
    <w:rsid w:val="00D81411"/>
    <w:rsid w:val="00D83313"/>
    <w:rsid w:val="00D86A23"/>
    <w:rsid w:val="00D92530"/>
    <w:rsid w:val="00D93AD7"/>
    <w:rsid w:val="00DA1271"/>
    <w:rsid w:val="00DA3E8B"/>
    <w:rsid w:val="00DA46BF"/>
    <w:rsid w:val="00DA7FC7"/>
    <w:rsid w:val="00DB06C1"/>
    <w:rsid w:val="00DB61CE"/>
    <w:rsid w:val="00DC1AC4"/>
    <w:rsid w:val="00DC6D0C"/>
    <w:rsid w:val="00DD188B"/>
    <w:rsid w:val="00DD6AC5"/>
    <w:rsid w:val="00DE27E8"/>
    <w:rsid w:val="00DE3D25"/>
    <w:rsid w:val="00DF0587"/>
    <w:rsid w:val="00DF5D67"/>
    <w:rsid w:val="00DF717D"/>
    <w:rsid w:val="00E026A8"/>
    <w:rsid w:val="00E05326"/>
    <w:rsid w:val="00E05CC1"/>
    <w:rsid w:val="00E07CAC"/>
    <w:rsid w:val="00E10C07"/>
    <w:rsid w:val="00E16981"/>
    <w:rsid w:val="00E26EF5"/>
    <w:rsid w:val="00E326D8"/>
    <w:rsid w:val="00E349E4"/>
    <w:rsid w:val="00E3694E"/>
    <w:rsid w:val="00E50065"/>
    <w:rsid w:val="00E536ED"/>
    <w:rsid w:val="00E557EA"/>
    <w:rsid w:val="00E82F15"/>
    <w:rsid w:val="00E84A1D"/>
    <w:rsid w:val="00E851D1"/>
    <w:rsid w:val="00EA2FA4"/>
    <w:rsid w:val="00EA69D4"/>
    <w:rsid w:val="00EC0341"/>
    <w:rsid w:val="00EC28B2"/>
    <w:rsid w:val="00ED592A"/>
    <w:rsid w:val="00ED78D7"/>
    <w:rsid w:val="00EE13A3"/>
    <w:rsid w:val="00EE78D5"/>
    <w:rsid w:val="00EF0897"/>
    <w:rsid w:val="00EF6F1C"/>
    <w:rsid w:val="00F1246E"/>
    <w:rsid w:val="00F272B1"/>
    <w:rsid w:val="00F309F3"/>
    <w:rsid w:val="00F40F42"/>
    <w:rsid w:val="00F4690C"/>
    <w:rsid w:val="00F52C72"/>
    <w:rsid w:val="00F54851"/>
    <w:rsid w:val="00F705A4"/>
    <w:rsid w:val="00F73B45"/>
    <w:rsid w:val="00F7567B"/>
    <w:rsid w:val="00F877D8"/>
    <w:rsid w:val="00F87FA4"/>
    <w:rsid w:val="00F964F6"/>
    <w:rsid w:val="00F971BA"/>
    <w:rsid w:val="00FA5912"/>
    <w:rsid w:val="00FA78EB"/>
    <w:rsid w:val="00FB0454"/>
    <w:rsid w:val="00FB5A1F"/>
    <w:rsid w:val="00FC755F"/>
    <w:rsid w:val="00FD4670"/>
    <w:rsid w:val="00FD6C8D"/>
    <w:rsid w:val="00FE5FA4"/>
    <w:rsid w:val="00FF7490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0435D4B-CD7E-4C93-8F76-B69986B9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6F17"/>
    <w:rPr>
      <w:color w:val="000000"/>
      <w:sz w:val="26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D83313"/>
    <w:pPr>
      <w:keepNext/>
      <w:outlineLvl w:val="0"/>
    </w:pPr>
    <w:rPr>
      <w:color w:val="auto"/>
      <w:sz w:val="2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</w:rPr>
  </w:style>
  <w:style w:type="paragraph" w:styleId="a4">
    <w:name w:val="Title"/>
    <w:basedOn w:val="a0"/>
    <w:link w:val="a5"/>
    <w:uiPriority w:val="99"/>
    <w:qFormat/>
    <w:rsid w:val="00A2793B"/>
    <w:pPr>
      <w:jc w:val="center"/>
    </w:pPr>
    <w:rPr>
      <w:color w:val="auto"/>
      <w:sz w:val="28"/>
    </w:rPr>
  </w:style>
  <w:style w:type="character" w:customStyle="1" w:styleId="a5">
    <w:name w:val="Название Знак"/>
    <w:basedOn w:val="a1"/>
    <w:link w:val="a4"/>
    <w:uiPriority w:val="99"/>
    <w:locked/>
    <w:rsid w:val="002B0B20"/>
    <w:rPr>
      <w:rFonts w:cs="Times New Roman"/>
      <w:sz w:val="28"/>
    </w:rPr>
  </w:style>
  <w:style w:type="paragraph" w:styleId="a6">
    <w:name w:val="Body Text"/>
    <w:basedOn w:val="a0"/>
    <w:link w:val="a7"/>
    <w:uiPriority w:val="99"/>
    <w:rsid w:val="00A2793B"/>
    <w:pPr>
      <w:jc w:val="center"/>
    </w:pPr>
    <w:rPr>
      <w:b/>
      <w:color w:val="auto"/>
      <w:sz w:val="28"/>
    </w:rPr>
  </w:style>
  <w:style w:type="character" w:customStyle="1" w:styleId="a7">
    <w:name w:val="Основной текст Знак"/>
    <w:basedOn w:val="a1"/>
    <w:link w:val="a6"/>
    <w:uiPriority w:val="99"/>
    <w:semiHidden/>
    <w:locked/>
    <w:rPr>
      <w:rFonts w:cs="Times New Roman"/>
      <w:color w:val="000000"/>
      <w:sz w:val="20"/>
      <w:szCs w:val="20"/>
    </w:rPr>
  </w:style>
  <w:style w:type="paragraph" w:styleId="2">
    <w:name w:val="Body Text 2"/>
    <w:basedOn w:val="a0"/>
    <w:link w:val="20"/>
    <w:uiPriority w:val="99"/>
    <w:rsid w:val="00A2793B"/>
    <w:pPr>
      <w:jc w:val="both"/>
    </w:pPr>
  </w:style>
  <w:style w:type="character" w:customStyle="1" w:styleId="20">
    <w:name w:val="Основной текст 2 Знак"/>
    <w:basedOn w:val="a1"/>
    <w:link w:val="2"/>
    <w:uiPriority w:val="99"/>
    <w:semiHidden/>
    <w:locked/>
    <w:rPr>
      <w:rFonts w:cs="Times New Roman"/>
      <w:color w:val="000000"/>
      <w:sz w:val="20"/>
      <w:szCs w:val="20"/>
    </w:rPr>
  </w:style>
  <w:style w:type="paragraph" w:styleId="a8">
    <w:name w:val="header"/>
    <w:basedOn w:val="a0"/>
    <w:link w:val="a9"/>
    <w:uiPriority w:val="99"/>
    <w:rsid w:val="00A279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locked/>
    <w:rPr>
      <w:rFonts w:cs="Times New Roman"/>
      <w:color w:val="000000"/>
      <w:sz w:val="20"/>
      <w:szCs w:val="20"/>
    </w:rPr>
  </w:style>
  <w:style w:type="character" w:styleId="aa">
    <w:name w:val="page number"/>
    <w:basedOn w:val="a1"/>
    <w:uiPriority w:val="99"/>
    <w:rsid w:val="00A2793B"/>
    <w:rPr>
      <w:rFonts w:cs="Times New Roman"/>
    </w:rPr>
  </w:style>
  <w:style w:type="paragraph" w:styleId="ab">
    <w:name w:val="Body Text Indent"/>
    <w:basedOn w:val="a0"/>
    <w:link w:val="ac"/>
    <w:uiPriority w:val="99"/>
    <w:rsid w:val="00A2793B"/>
    <w:pPr>
      <w:ind w:firstLine="720"/>
      <w:jc w:val="both"/>
    </w:pPr>
  </w:style>
  <w:style w:type="character" w:customStyle="1" w:styleId="ac">
    <w:name w:val="Основной текст с отступом Знак"/>
    <w:basedOn w:val="a1"/>
    <w:link w:val="ab"/>
    <w:uiPriority w:val="99"/>
    <w:semiHidden/>
    <w:locked/>
    <w:rPr>
      <w:rFonts w:cs="Times New Roman"/>
      <w:color w:val="000000"/>
      <w:sz w:val="20"/>
      <w:szCs w:val="20"/>
    </w:rPr>
  </w:style>
  <w:style w:type="paragraph" w:styleId="21">
    <w:name w:val="Body Text Indent 2"/>
    <w:basedOn w:val="a0"/>
    <w:link w:val="22"/>
    <w:uiPriority w:val="99"/>
    <w:rsid w:val="00A2793B"/>
    <w:pPr>
      <w:ind w:firstLine="720"/>
      <w:jc w:val="both"/>
    </w:pPr>
    <w:rPr>
      <w:sz w:val="28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Pr>
      <w:rFonts w:cs="Times New Roman"/>
      <w:color w:val="000000"/>
      <w:sz w:val="20"/>
      <w:szCs w:val="20"/>
    </w:rPr>
  </w:style>
  <w:style w:type="paragraph" w:customStyle="1" w:styleId="ad">
    <w:name w:val="Знак Знак Знак Знак Знак Знак Знак 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customStyle="1" w:styleId="ae">
    <w:name w:val="Знак Знак Знак"/>
    <w:basedOn w:val="a0"/>
    <w:uiPriority w:val="99"/>
    <w:rsid w:val="00C14B2A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table" w:styleId="af">
    <w:name w:val="Table Grid"/>
    <w:basedOn w:val="a2"/>
    <w:uiPriority w:val="99"/>
    <w:rsid w:val="00F964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uiPriority w:val="99"/>
    <w:semiHidden/>
    <w:rsid w:val="00A95EA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locked/>
    <w:rPr>
      <w:rFonts w:cs="Times New Roman"/>
      <w:color w:val="000000"/>
      <w:sz w:val="2"/>
    </w:rPr>
  </w:style>
  <w:style w:type="paragraph" w:customStyle="1" w:styleId="ConsPlusNormal">
    <w:name w:val="ConsPlusNormal"/>
    <w:uiPriority w:val="99"/>
    <w:rsid w:val="00014BC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rsid w:val="00D30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Pr>
      <w:rFonts w:ascii="Courier New" w:hAnsi="Courier New" w:cs="Courier New"/>
      <w:color w:val="000000"/>
      <w:sz w:val="20"/>
      <w:szCs w:val="20"/>
    </w:rPr>
  </w:style>
  <w:style w:type="paragraph" w:styleId="af2">
    <w:name w:val="footer"/>
    <w:basedOn w:val="a0"/>
    <w:link w:val="af3"/>
    <w:uiPriority w:val="99"/>
    <w:rsid w:val="00B32E9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semiHidden/>
    <w:locked/>
    <w:rPr>
      <w:rFonts w:cs="Times New Roman"/>
      <w:color w:val="000000"/>
      <w:sz w:val="20"/>
      <w:szCs w:val="20"/>
    </w:rPr>
  </w:style>
  <w:style w:type="paragraph" w:customStyle="1" w:styleId="Default">
    <w:name w:val="Default"/>
    <w:uiPriority w:val="99"/>
    <w:rsid w:val="008E19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0"/>
    <w:link w:val="af5"/>
    <w:uiPriority w:val="99"/>
    <w:semiHidden/>
    <w:rsid w:val="008E193D"/>
    <w:rPr>
      <w:sz w:val="20"/>
    </w:rPr>
  </w:style>
  <w:style w:type="character" w:customStyle="1" w:styleId="af5">
    <w:name w:val="Текст сноски Знак"/>
    <w:basedOn w:val="a1"/>
    <w:link w:val="af4"/>
    <w:uiPriority w:val="99"/>
    <w:semiHidden/>
    <w:locked/>
    <w:rPr>
      <w:rFonts w:cs="Times New Roman"/>
      <w:color w:val="000000"/>
      <w:sz w:val="20"/>
      <w:szCs w:val="20"/>
    </w:rPr>
  </w:style>
  <w:style w:type="character" w:styleId="af6">
    <w:name w:val="footnote reference"/>
    <w:basedOn w:val="a1"/>
    <w:uiPriority w:val="99"/>
    <w:semiHidden/>
    <w:rsid w:val="008E193D"/>
    <w:rPr>
      <w:rFonts w:cs="Times New Roman"/>
      <w:vertAlign w:val="superscript"/>
    </w:rPr>
  </w:style>
  <w:style w:type="character" w:styleId="af7">
    <w:name w:val="Hyperlink"/>
    <w:basedOn w:val="a1"/>
    <w:uiPriority w:val="99"/>
    <w:rsid w:val="00BB649C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0"/>
    <w:uiPriority w:val="99"/>
    <w:rsid w:val="00123D4F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SubtleReference1">
    <w:name w:val="Subtle Reference1"/>
    <w:basedOn w:val="a1"/>
    <w:uiPriority w:val="99"/>
    <w:rsid w:val="00123D4F"/>
    <w:rPr>
      <w:rFonts w:cs="Times New Roman"/>
      <w:smallCaps/>
      <w:color w:val="5A5A5A"/>
    </w:rPr>
  </w:style>
  <w:style w:type="character" w:styleId="af8">
    <w:name w:val="FollowedHyperlink"/>
    <w:basedOn w:val="a1"/>
    <w:uiPriority w:val="99"/>
    <w:semiHidden/>
    <w:unhideWhenUsed/>
    <w:rsid w:val="008C2F7D"/>
    <w:rPr>
      <w:color w:val="800080" w:themeColor="followedHyperlink"/>
      <w:u w:val="single"/>
    </w:rPr>
  </w:style>
  <w:style w:type="paragraph" w:styleId="af9">
    <w:name w:val="List Paragraph"/>
    <w:basedOn w:val="a0"/>
    <w:uiPriority w:val="34"/>
    <w:qFormat/>
    <w:rsid w:val="009F4CA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D114FF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4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oter" Target="footer2.xml"/><Relationship Id="rId8" Type="http://schemas.openxmlformats.org/officeDocument/2006/relationships/hyperlink" Target="https://www.gosuslugi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ПОВЕСТКА</vt:lpstr>
    </vt:vector>
  </TitlesOfParts>
  <Company>Reg</Company>
  <LinksUpToDate>false</LinksUpToDate>
  <CharactersWithSpaces>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ПОВЕСТКА</dc:title>
  <dc:subject/>
  <dc:creator>DLV</dc:creator>
  <cp:keywords/>
  <dc:description/>
  <cp:lastModifiedBy>Решетникова Лариса Николаевна</cp:lastModifiedBy>
  <cp:revision>11</cp:revision>
  <cp:lastPrinted>2022-09-13T09:46:00Z</cp:lastPrinted>
  <dcterms:created xsi:type="dcterms:W3CDTF">2023-09-27T04:31:00Z</dcterms:created>
  <dcterms:modified xsi:type="dcterms:W3CDTF">2023-09-28T02:08:00Z</dcterms:modified>
</cp:coreProperties>
</file>